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E368" w14:textId="662326F3" w:rsidR="00A20C09" w:rsidRPr="000B659C" w:rsidRDefault="00950EFB" w:rsidP="007B2CA4">
      <w:pPr>
        <w:pStyle w:val="NormalWeb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211B4B">
        <w:rPr>
          <w:rFonts w:ascii="Arial" w:hAnsi="Arial" w:cs="Arial"/>
          <w:b/>
          <w:bCs/>
        </w:rPr>
        <w:t>Valgudtalelse</w:t>
      </w:r>
      <w:r w:rsidR="00DA2662" w:rsidRPr="00211B4B">
        <w:rPr>
          <w:rFonts w:ascii="Arial" w:hAnsi="Arial" w:cs="Arial"/>
          <w:b/>
          <w:bCs/>
        </w:rPr>
        <w:t>:</w:t>
      </w:r>
      <w:r w:rsidR="00DA2662">
        <w:rPr>
          <w:rFonts w:ascii="Arial" w:hAnsi="Arial" w:cs="Arial"/>
          <w:sz w:val="20"/>
          <w:szCs w:val="20"/>
        </w:rPr>
        <w:br/>
      </w:r>
      <w:r w:rsidR="00A20C09" w:rsidRPr="000B659C">
        <w:rPr>
          <w:rFonts w:ascii="Arial" w:hAnsi="Arial" w:cs="Arial"/>
          <w:sz w:val="20"/>
          <w:szCs w:val="20"/>
        </w:rPr>
        <w:t xml:space="preserve">Lise Ræder Knudsen, </w:t>
      </w:r>
      <w:r w:rsidR="008E158C" w:rsidRPr="000B659C">
        <w:rPr>
          <w:rFonts w:ascii="Arial" w:hAnsi="Arial" w:cs="Arial"/>
          <w:sz w:val="20"/>
          <w:szCs w:val="20"/>
        </w:rPr>
        <w:t xml:space="preserve">konservator, ph.d., </w:t>
      </w:r>
      <w:r w:rsidR="00DA2662">
        <w:rPr>
          <w:rFonts w:ascii="Arial" w:hAnsi="Arial" w:cs="Arial"/>
          <w:sz w:val="20"/>
          <w:szCs w:val="20"/>
        </w:rPr>
        <w:t>direktør</w:t>
      </w:r>
      <w:r w:rsidR="00A20C09" w:rsidRPr="000B659C">
        <w:rPr>
          <w:rFonts w:ascii="Arial" w:hAnsi="Arial" w:cs="Arial"/>
          <w:sz w:val="20"/>
          <w:szCs w:val="20"/>
        </w:rPr>
        <w:t xml:space="preserve"> Konserveringscen</w:t>
      </w:r>
      <w:r w:rsidR="00DA2662">
        <w:rPr>
          <w:rFonts w:ascii="Arial" w:hAnsi="Arial" w:cs="Arial"/>
          <w:sz w:val="20"/>
          <w:szCs w:val="20"/>
        </w:rPr>
        <w:t>ter</w:t>
      </w:r>
      <w:r w:rsidR="00A20C09" w:rsidRPr="000B659C">
        <w:rPr>
          <w:rFonts w:ascii="Arial" w:hAnsi="Arial" w:cs="Arial"/>
          <w:sz w:val="20"/>
          <w:szCs w:val="20"/>
        </w:rPr>
        <w:t xml:space="preserve"> Vejle og Fælles Museumsmagasiner</w:t>
      </w:r>
    </w:p>
    <w:p w14:paraId="6794DE60" w14:textId="2A4546FC" w:rsidR="00A007A2" w:rsidRPr="000B659C" w:rsidRDefault="007B2CA4" w:rsidP="007B2CA4">
      <w:pPr>
        <w:pStyle w:val="NormalWeb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0B659C">
        <w:rPr>
          <w:rFonts w:ascii="Arial" w:hAnsi="Arial" w:cs="Arial"/>
          <w:sz w:val="20"/>
          <w:szCs w:val="20"/>
        </w:rPr>
        <w:t xml:space="preserve">Jeg </w:t>
      </w:r>
      <w:r w:rsidR="009F338E" w:rsidRPr="000B659C">
        <w:rPr>
          <w:rFonts w:ascii="Arial" w:hAnsi="Arial" w:cs="Arial"/>
          <w:sz w:val="20"/>
          <w:szCs w:val="20"/>
        </w:rPr>
        <w:t xml:space="preserve">vil gerne </w:t>
      </w:r>
      <w:r w:rsidR="00DA2662">
        <w:rPr>
          <w:rFonts w:ascii="Arial" w:hAnsi="Arial" w:cs="Arial"/>
          <w:sz w:val="20"/>
          <w:szCs w:val="20"/>
        </w:rPr>
        <w:t>genopstille</w:t>
      </w:r>
      <w:r w:rsidR="009F338E" w:rsidRPr="000B659C">
        <w:rPr>
          <w:rFonts w:ascii="Arial" w:hAnsi="Arial" w:cs="Arial"/>
          <w:sz w:val="20"/>
          <w:szCs w:val="20"/>
        </w:rPr>
        <w:t xml:space="preserve"> til valget til ODM’s bestyrelse</w:t>
      </w:r>
      <w:r w:rsidR="00FF4317">
        <w:rPr>
          <w:rFonts w:ascii="Arial" w:hAnsi="Arial" w:cs="Arial"/>
          <w:sz w:val="20"/>
          <w:szCs w:val="20"/>
        </w:rPr>
        <w:t>s kulturhistoriske sektion</w:t>
      </w:r>
      <w:r w:rsidR="0057161A" w:rsidRPr="000B659C">
        <w:rPr>
          <w:rFonts w:ascii="Arial" w:hAnsi="Arial" w:cs="Arial"/>
          <w:sz w:val="20"/>
          <w:szCs w:val="20"/>
        </w:rPr>
        <w:t xml:space="preserve"> på generalforsamling den </w:t>
      </w:r>
      <w:r w:rsidR="00C56791">
        <w:rPr>
          <w:rFonts w:ascii="Arial" w:hAnsi="Arial" w:cs="Arial"/>
          <w:sz w:val="20"/>
          <w:szCs w:val="20"/>
        </w:rPr>
        <w:t>21</w:t>
      </w:r>
      <w:r w:rsidR="00DA2662">
        <w:rPr>
          <w:rFonts w:ascii="Arial" w:hAnsi="Arial" w:cs="Arial"/>
          <w:sz w:val="20"/>
          <w:szCs w:val="20"/>
        </w:rPr>
        <w:t>.</w:t>
      </w:r>
      <w:r w:rsidR="00C56791">
        <w:rPr>
          <w:rFonts w:ascii="Arial" w:hAnsi="Arial" w:cs="Arial"/>
          <w:sz w:val="20"/>
          <w:szCs w:val="20"/>
        </w:rPr>
        <w:t>4</w:t>
      </w:r>
      <w:r w:rsidR="00DA2662">
        <w:rPr>
          <w:rFonts w:ascii="Arial" w:hAnsi="Arial" w:cs="Arial"/>
          <w:sz w:val="20"/>
          <w:szCs w:val="20"/>
        </w:rPr>
        <w:t>.202</w:t>
      </w:r>
      <w:r w:rsidR="00C56791">
        <w:rPr>
          <w:rFonts w:ascii="Arial" w:hAnsi="Arial" w:cs="Arial"/>
          <w:sz w:val="20"/>
          <w:szCs w:val="20"/>
        </w:rPr>
        <w:t>2</w:t>
      </w:r>
      <w:r w:rsidR="009F338E" w:rsidRPr="000B659C">
        <w:rPr>
          <w:rFonts w:ascii="Arial" w:hAnsi="Arial" w:cs="Arial"/>
          <w:sz w:val="20"/>
          <w:szCs w:val="20"/>
        </w:rPr>
        <w:t xml:space="preserve">. </w:t>
      </w:r>
      <w:r w:rsidR="008E158C" w:rsidRPr="000B659C">
        <w:rPr>
          <w:rFonts w:ascii="Arial" w:hAnsi="Arial" w:cs="Arial"/>
          <w:sz w:val="20"/>
          <w:szCs w:val="20"/>
        </w:rPr>
        <w:br/>
      </w:r>
      <w:r w:rsidR="00A007A2" w:rsidRPr="000B659C">
        <w:rPr>
          <w:rFonts w:ascii="Arial" w:hAnsi="Arial" w:cs="Arial"/>
          <w:sz w:val="20"/>
          <w:szCs w:val="20"/>
        </w:rPr>
        <w:t xml:space="preserve">Vi har med ODM et fælles og stærkt talerør i den </w:t>
      </w:r>
      <w:r w:rsidR="001C7764">
        <w:rPr>
          <w:rFonts w:ascii="Arial" w:hAnsi="Arial" w:cs="Arial"/>
          <w:sz w:val="20"/>
          <w:szCs w:val="20"/>
        </w:rPr>
        <w:t xml:space="preserve">museumspolitiske </w:t>
      </w:r>
      <w:r w:rsidR="00A007A2" w:rsidRPr="000B659C">
        <w:rPr>
          <w:rFonts w:ascii="Arial" w:hAnsi="Arial" w:cs="Arial"/>
          <w:sz w:val="20"/>
          <w:szCs w:val="20"/>
        </w:rPr>
        <w:t xml:space="preserve">debat, </w:t>
      </w:r>
      <w:r w:rsidR="00F444A1" w:rsidRPr="000B659C">
        <w:rPr>
          <w:rFonts w:ascii="Arial" w:hAnsi="Arial" w:cs="Arial"/>
          <w:sz w:val="20"/>
          <w:szCs w:val="20"/>
        </w:rPr>
        <w:t xml:space="preserve">og </w:t>
      </w:r>
      <w:r w:rsidR="001C7764">
        <w:rPr>
          <w:rFonts w:ascii="Arial" w:hAnsi="Arial" w:cs="Arial"/>
          <w:sz w:val="20"/>
          <w:szCs w:val="20"/>
        </w:rPr>
        <w:t xml:space="preserve">vi </w:t>
      </w:r>
      <w:r w:rsidR="00A007A2" w:rsidRPr="000B659C">
        <w:rPr>
          <w:rFonts w:ascii="Arial" w:hAnsi="Arial" w:cs="Arial"/>
          <w:sz w:val="20"/>
          <w:szCs w:val="20"/>
        </w:rPr>
        <w:t>bliver inddraget som en naturlig samarbejdspartner i mange sammenhænge.</w:t>
      </w:r>
      <w:r w:rsidR="00601990" w:rsidRPr="000B659C">
        <w:rPr>
          <w:rFonts w:ascii="Arial" w:hAnsi="Arial" w:cs="Arial"/>
          <w:sz w:val="20"/>
          <w:szCs w:val="20"/>
        </w:rPr>
        <w:t xml:space="preserve"> </w:t>
      </w:r>
    </w:p>
    <w:p w14:paraId="342ED80C" w14:textId="3EC0FECC" w:rsidR="00FF3740" w:rsidRDefault="00E11BF8" w:rsidP="0000325A">
      <w:pPr>
        <w:pStyle w:val="NormalWeb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Konkret vil jeg</w:t>
      </w:r>
      <w:r w:rsidR="002B5194" w:rsidRPr="00FB45F5">
        <w:rPr>
          <w:rFonts w:ascii="Arial" w:hAnsi="Arial" w:cs="Arial"/>
          <w:sz w:val="20"/>
          <w:szCs w:val="20"/>
        </w:rPr>
        <w:t xml:space="preserve"> </w:t>
      </w:r>
      <w:r w:rsidR="001E21D9">
        <w:rPr>
          <w:rFonts w:ascii="Arial" w:hAnsi="Arial" w:cs="Arial"/>
          <w:sz w:val="20"/>
          <w:szCs w:val="20"/>
        </w:rPr>
        <w:t xml:space="preserve">gerne </w:t>
      </w:r>
      <w:r w:rsidR="002B5194" w:rsidRPr="00FB45F5">
        <w:rPr>
          <w:rFonts w:ascii="Arial" w:hAnsi="Arial" w:cs="Arial"/>
          <w:sz w:val="20"/>
          <w:szCs w:val="20"/>
        </w:rPr>
        <w:t xml:space="preserve">arbejde videre </w:t>
      </w:r>
      <w:r w:rsidR="0000325A">
        <w:rPr>
          <w:rFonts w:ascii="Arial" w:hAnsi="Arial" w:cs="Arial"/>
          <w:sz w:val="20"/>
          <w:szCs w:val="20"/>
        </w:rPr>
        <w:t xml:space="preserve">med den </w:t>
      </w:r>
      <w:r w:rsidR="002B5194" w:rsidRPr="00FB45F5">
        <w:rPr>
          <w:rFonts w:ascii="Arial" w:hAnsi="Arial" w:cs="Arial"/>
          <w:sz w:val="20"/>
          <w:szCs w:val="20"/>
        </w:rPr>
        <w:t>opdatere</w:t>
      </w:r>
      <w:r w:rsidR="0000325A">
        <w:rPr>
          <w:rFonts w:ascii="Arial" w:hAnsi="Arial" w:cs="Arial"/>
          <w:sz w:val="20"/>
          <w:szCs w:val="20"/>
        </w:rPr>
        <w:t>de</w:t>
      </w:r>
      <w:r w:rsidR="002B5194" w:rsidRPr="00FB45F5">
        <w:rPr>
          <w:rFonts w:ascii="Arial" w:hAnsi="Arial" w:cs="Arial"/>
          <w:sz w:val="20"/>
          <w:szCs w:val="20"/>
        </w:rPr>
        <w:t xml:space="preserve"> version af ODM’s </w:t>
      </w:r>
      <w:hyperlink r:id="rId5" w:history="1">
        <w:r w:rsidR="002B5194" w:rsidRPr="00FB45F5">
          <w:rPr>
            <w:rStyle w:val="Hyperlink"/>
            <w:rFonts w:ascii="Arial" w:hAnsi="Arial" w:cs="Arial"/>
            <w:sz w:val="20"/>
            <w:szCs w:val="20"/>
          </w:rPr>
          <w:t>Magasinrapport fra 2006</w:t>
        </w:r>
      </w:hyperlink>
      <w:r w:rsidR="002B5194" w:rsidRPr="00FB45F5">
        <w:rPr>
          <w:rFonts w:ascii="Arial" w:hAnsi="Arial" w:cs="Arial"/>
          <w:sz w:val="20"/>
          <w:szCs w:val="20"/>
        </w:rPr>
        <w:t xml:space="preserve">, som jeg tog initiativ til og som </w:t>
      </w:r>
      <w:r w:rsidR="001C7764">
        <w:rPr>
          <w:rFonts w:ascii="Arial" w:hAnsi="Arial" w:cs="Arial"/>
          <w:sz w:val="20"/>
          <w:szCs w:val="20"/>
        </w:rPr>
        <w:t>gav et statistisk baseret overblik over</w:t>
      </w:r>
      <w:r w:rsidR="002B5194" w:rsidRPr="00FB45F5">
        <w:rPr>
          <w:rFonts w:ascii="Arial" w:hAnsi="Arial" w:cs="Arial"/>
          <w:sz w:val="20"/>
          <w:szCs w:val="20"/>
        </w:rPr>
        <w:t xml:space="preserve"> kvaliteten af 1.303 magasinrum på 127 statsanerkendte museer. </w:t>
      </w:r>
      <w:r w:rsidR="0000325A">
        <w:rPr>
          <w:rFonts w:ascii="Arial" w:hAnsi="Arial" w:cs="Arial"/>
          <w:sz w:val="20"/>
          <w:szCs w:val="20"/>
        </w:rPr>
        <w:t>Der er givet midler til projektet fra SLKS, a</w:t>
      </w:r>
      <w:r w:rsidR="00C56791">
        <w:rPr>
          <w:rFonts w:ascii="Arial" w:hAnsi="Arial" w:cs="Arial"/>
          <w:sz w:val="20"/>
          <w:szCs w:val="20"/>
        </w:rPr>
        <w:t>rbejdet er igangsat med Nationalmuseet som projektejer</w:t>
      </w:r>
      <w:r w:rsidR="0000325A">
        <w:rPr>
          <w:rFonts w:ascii="Arial" w:hAnsi="Arial" w:cs="Arial"/>
          <w:sz w:val="20"/>
          <w:szCs w:val="20"/>
        </w:rPr>
        <w:t xml:space="preserve"> og det har fået navnet BEVARV</w:t>
      </w:r>
      <w:r w:rsidR="00C56791">
        <w:rPr>
          <w:rFonts w:ascii="Arial" w:hAnsi="Arial" w:cs="Arial"/>
          <w:sz w:val="20"/>
          <w:szCs w:val="20"/>
        </w:rPr>
        <w:t xml:space="preserve">. </w:t>
      </w:r>
      <w:r w:rsidR="00A7730B">
        <w:rPr>
          <w:rFonts w:ascii="Arial" w:hAnsi="Arial" w:cs="Arial"/>
          <w:sz w:val="20"/>
          <w:szCs w:val="20"/>
        </w:rPr>
        <w:t>F</w:t>
      </w:r>
      <w:r w:rsidR="00C56791">
        <w:rPr>
          <w:rFonts w:ascii="Arial" w:hAnsi="Arial" w:cs="Arial"/>
          <w:sz w:val="20"/>
          <w:szCs w:val="20"/>
        </w:rPr>
        <w:t>lere medlemmer af bestyrelsen</w:t>
      </w:r>
      <w:r w:rsidR="001E21D9">
        <w:rPr>
          <w:rFonts w:ascii="Arial" w:hAnsi="Arial" w:cs="Arial"/>
          <w:sz w:val="20"/>
          <w:szCs w:val="20"/>
        </w:rPr>
        <w:t xml:space="preserve"> sidder i styregruppen</w:t>
      </w:r>
      <w:r w:rsidR="00FF3740">
        <w:rPr>
          <w:rFonts w:ascii="Arial" w:hAnsi="Arial" w:cs="Arial"/>
          <w:sz w:val="20"/>
          <w:szCs w:val="20"/>
        </w:rPr>
        <w:t xml:space="preserve"> for BEVARV</w:t>
      </w:r>
      <w:r w:rsidR="001E21D9">
        <w:rPr>
          <w:rFonts w:ascii="Arial" w:hAnsi="Arial" w:cs="Arial"/>
          <w:sz w:val="20"/>
          <w:szCs w:val="20"/>
        </w:rPr>
        <w:t>. J</w:t>
      </w:r>
      <w:r w:rsidR="00C56791">
        <w:rPr>
          <w:rFonts w:ascii="Arial" w:hAnsi="Arial" w:cs="Arial"/>
          <w:sz w:val="20"/>
          <w:szCs w:val="20"/>
        </w:rPr>
        <w:t xml:space="preserve">eg er med </w:t>
      </w:r>
      <w:r w:rsidR="0000325A">
        <w:rPr>
          <w:rFonts w:ascii="Arial" w:hAnsi="Arial" w:cs="Arial"/>
          <w:sz w:val="20"/>
          <w:szCs w:val="20"/>
        </w:rPr>
        <w:t xml:space="preserve">til at planlægge projektet og deltager </w:t>
      </w:r>
      <w:r w:rsidR="00C56791">
        <w:rPr>
          <w:rFonts w:ascii="Arial" w:hAnsi="Arial" w:cs="Arial"/>
          <w:sz w:val="20"/>
          <w:szCs w:val="20"/>
        </w:rPr>
        <w:t xml:space="preserve">i projektsekretariatet for ODM. Jeg har længe arbejdet for at synliggøre museernes arbejde med samlingsvaretagelsen, fordi det er et område, der er svært at skaffe midler </w:t>
      </w:r>
      <w:r w:rsidR="001E21D9">
        <w:rPr>
          <w:rFonts w:ascii="Arial" w:hAnsi="Arial" w:cs="Arial"/>
          <w:sz w:val="20"/>
          <w:szCs w:val="20"/>
        </w:rPr>
        <w:t>til</w:t>
      </w:r>
      <w:r w:rsidR="001C7764">
        <w:rPr>
          <w:rFonts w:ascii="Arial" w:hAnsi="Arial" w:cs="Arial"/>
          <w:sz w:val="20"/>
          <w:szCs w:val="20"/>
        </w:rPr>
        <w:t>,</w:t>
      </w:r>
      <w:r w:rsidR="001E21D9">
        <w:rPr>
          <w:rFonts w:ascii="Arial" w:hAnsi="Arial" w:cs="Arial"/>
          <w:sz w:val="20"/>
          <w:szCs w:val="20"/>
        </w:rPr>
        <w:t xml:space="preserve"> </w:t>
      </w:r>
      <w:r w:rsidR="0000325A">
        <w:rPr>
          <w:rFonts w:ascii="Arial" w:hAnsi="Arial" w:cs="Arial"/>
          <w:sz w:val="20"/>
          <w:szCs w:val="20"/>
        </w:rPr>
        <w:t xml:space="preserve">og </w:t>
      </w:r>
      <w:r w:rsidR="001E21D9">
        <w:rPr>
          <w:rFonts w:ascii="Arial" w:hAnsi="Arial" w:cs="Arial"/>
          <w:sz w:val="20"/>
          <w:szCs w:val="20"/>
        </w:rPr>
        <w:t xml:space="preserve">fordi </w:t>
      </w:r>
      <w:r w:rsidR="0000325A">
        <w:rPr>
          <w:rFonts w:ascii="Arial" w:hAnsi="Arial" w:cs="Arial"/>
          <w:sz w:val="20"/>
          <w:szCs w:val="20"/>
        </w:rPr>
        <w:t xml:space="preserve">jeg håber, at vi via politisk fokus på området, kan skaffe bedre økonomisk råderum for denne del af museernes virke. Desuden forsøger jeg </w:t>
      </w:r>
      <w:r w:rsidR="001E21D9">
        <w:rPr>
          <w:rFonts w:ascii="Arial" w:hAnsi="Arial" w:cs="Arial"/>
          <w:sz w:val="20"/>
          <w:szCs w:val="20"/>
        </w:rPr>
        <w:t xml:space="preserve">i planlægningen af projektet </w:t>
      </w:r>
      <w:r w:rsidR="00A7730B">
        <w:rPr>
          <w:rFonts w:ascii="Arial" w:hAnsi="Arial" w:cs="Arial"/>
          <w:sz w:val="20"/>
          <w:szCs w:val="20"/>
        </w:rPr>
        <w:t xml:space="preserve">bl.a. </w:t>
      </w:r>
      <w:r w:rsidR="001E21D9">
        <w:rPr>
          <w:rFonts w:ascii="Arial" w:hAnsi="Arial" w:cs="Arial"/>
          <w:sz w:val="20"/>
          <w:szCs w:val="20"/>
        </w:rPr>
        <w:t xml:space="preserve">at få det til at passe fornuftigt ind i museernes </w:t>
      </w:r>
      <w:r w:rsidR="00FF3740">
        <w:rPr>
          <w:rFonts w:ascii="Arial" w:hAnsi="Arial" w:cs="Arial"/>
          <w:sz w:val="20"/>
          <w:szCs w:val="20"/>
        </w:rPr>
        <w:t>hverdag</w:t>
      </w:r>
      <w:r w:rsidR="00A7730B">
        <w:rPr>
          <w:rFonts w:ascii="Arial" w:hAnsi="Arial" w:cs="Arial"/>
          <w:sz w:val="20"/>
          <w:szCs w:val="20"/>
        </w:rPr>
        <w:t>,</w:t>
      </w:r>
      <w:r w:rsidR="00FF3740">
        <w:rPr>
          <w:rFonts w:ascii="Arial" w:hAnsi="Arial" w:cs="Arial"/>
          <w:sz w:val="20"/>
          <w:szCs w:val="20"/>
        </w:rPr>
        <w:t xml:space="preserve"> og få det til at trække på eksisterende viden, ved at inddrage konserveringscentrene i indhentningen af data.</w:t>
      </w:r>
      <w:r w:rsidR="001E21D9">
        <w:rPr>
          <w:rFonts w:ascii="Arial" w:hAnsi="Arial" w:cs="Arial"/>
          <w:sz w:val="20"/>
          <w:szCs w:val="20"/>
        </w:rPr>
        <w:t xml:space="preserve"> </w:t>
      </w:r>
    </w:p>
    <w:p w14:paraId="33F0971A" w14:textId="3D5C2A78" w:rsidR="00FB45F5" w:rsidRPr="00E21404" w:rsidRDefault="00FF3740" w:rsidP="0000325A">
      <w:pPr>
        <w:pStyle w:val="NormalWeb"/>
        <w:spacing w:before="0" w:beforeAutospacing="0" w:after="300" w:afterAutospacing="0" w:line="300" w:lineRule="atLeast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Desuden arbejder jeg en del med den grønne omstilling især i forhold til kvalitet og energiforbrug</w:t>
      </w:r>
      <w:r w:rsidR="00003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på museernes magasiner. Her kan vi på museumsområdet byde ind med løsning</w:t>
      </w:r>
      <w:r w:rsidR="00620480">
        <w:rPr>
          <w:rFonts w:ascii="Arial" w:hAnsi="Arial" w:cs="Arial"/>
          <w:sz w:val="20"/>
          <w:szCs w:val="20"/>
        </w:rPr>
        <w:t xml:space="preserve"> på </w:t>
      </w:r>
      <w:r w:rsidR="00A7730B">
        <w:rPr>
          <w:rFonts w:ascii="Arial" w:hAnsi="Arial" w:cs="Arial"/>
          <w:sz w:val="20"/>
          <w:szCs w:val="20"/>
        </w:rPr>
        <w:t xml:space="preserve">hvordan </w:t>
      </w:r>
      <w:r w:rsidR="00620480">
        <w:rPr>
          <w:rFonts w:ascii="Arial" w:hAnsi="Arial" w:cs="Arial"/>
          <w:sz w:val="20"/>
          <w:szCs w:val="20"/>
        </w:rPr>
        <w:t>man godt og billigt kan bygge klimastyrede opbevaringsfaciliteter</w:t>
      </w:r>
      <w:r w:rsidR="00C56791">
        <w:rPr>
          <w:rFonts w:ascii="Arial" w:hAnsi="Arial" w:cs="Arial"/>
          <w:sz w:val="20"/>
          <w:szCs w:val="20"/>
        </w:rPr>
        <w:t xml:space="preserve"> </w:t>
      </w:r>
      <w:r w:rsidR="00620480">
        <w:rPr>
          <w:rFonts w:ascii="Arial" w:hAnsi="Arial" w:cs="Arial"/>
          <w:sz w:val="20"/>
          <w:szCs w:val="20"/>
        </w:rPr>
        <w:t xml:space="preserve">for mange andre </w:t>
      </w:r>
      <w:r w:rsidR="001C7764">
        <w:rPr>
          <w:rFonts w:ascii="Arial" w:hAnsi="Arial" w:cs="Arial"/>
          <w:sz w:val="20"/>
          <w:szCs w:val="20"/>
        </w:rPr>
        <w:t xml:space="preserve">kulturelle </w:t>
      </w:r>
      <w:r w:rsidR="00620480">
        <w:rPr>
          <w:rFonts w:ascii="Arial" w:hAnsi="Arial" w:cs="Arial"/>
          <w:sz w:val="20"/>
          <w:szCs w:val="20"/>
        </w:rPr>
        <w:t>områder</w:t>
      </w:r>
      <w:r w:rsidR="00A7730B">
        <w:rPr>
          <w:rFonts w:ascii="Arial" w:hAnsi="Arial" w:cs="Arial"/>
          <w:sz w:val="20"/>
          <w:szCs w:val="20"/>
        </w:rPr>
        <w:t xml:space="preserve"> også</w:t>
      </w:r>
      <w:r w:rsidR="00620480">
        <w:rPr>
          <w:rFonts w:ascii="Arial" w:hAnsi="Arial" w:cs="Arial"/>
          <w:sz w:val="20"/>
          <w:szCs w:val="20"/>
        </w:rPr>
        <w:t xml:space="preserve"> f.eks. scenekunstbranchen. Det er der aktuelt også fokus på</w:t>
      </w:r>
      <w:r w:rsidR="00A7730B">
        <w:rPr>
          <w:rFonts w:ascii="Arial" w:hAnsi="Arial" w:cs="Arial"/>
          <w:sz w:val="20"/>
          <w:szCs w:val="20"/>
        </w:rPr>
        <w:t xml:space="preserve"> i ODM</w:t>
      </w:r>
      <w:r w:rsidR="00E21404">
        <w:rPr>
          <w:rFonts w:ascii="Arial" w:hAnsi="Arial" w:cs="Arial"/>
          <w:sz w:val="20"/>
          <w:szCs w:val="20"/>
        </w:rPr>
        <w:t>-</w:t>
      </w:r>
      <w:r w:rsidR="00A7730B">
        <w:rPr>
          <w:rFonts w:ascii="Arial" w:hAnsi="Arial" w:cs="Arial"/>
          <w:sz w:val="20"/>
          <w:szCs w:val="20"/>
        </w:rPr>
        <w:t>sammenhæng</w:t>
      </w:r>
      <w:r w:rsidR="001C7764">
        <w:rPr>
          <w:rFonts w:ascii="Arial" w:hAnsi="Arial" w:cs="Arial"/>
          <w:sz w:val="20"/>
          <w:szCs w:val="20"/>
        </w:rPr>
        <w:t xml:space="preserve"> </w:t>
      </w:r>
      <w:r w:rsidR="00E21404">
        <w:rPr>
          <w:rFonts w:ascii="Arial" w:hAnsi="Arial" w:cs="Arial"/>
          <w:sz w:val="20"/>
          <w:szCs w:val="20"/>
        </w:rPr>
        <w:t xml:space="preserve">med projektet </w:t>
      </w:r>
      <w:r w:rsidR="00E21404" w:rsidRPr="00E21404">
        <w:rPr>
          <w:rFonts w:ascii="Arial" w:hAnsi="Arial" w:cs="Arial"/>
          <w:i/>
          <w:iCs/>
          <w:sz w:val="20"/>
          <w:szCs w:val="20"/>
        </w:rPr>
        <w:t>”Museernes grønne akademi”.</w:t>
      </w:r>
      <w:r w:rsidR="00620480" w:rsidRPr="00E2140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3CC2B1A" w14:textId="179E4B61" w:rsidR="002F2EDA" w:rsidRDefault="00602914" w:rsidP="00FF3740">
      <w:pPr>
        <w:pStyle w:val="NormalWeb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FB45F5">
        <w:rPr>
          <w:rFonts w:ascii="Arial" w:hAnsi="Arial" w:cs="Arial"/>
          <w:sz w:val="20"/>
          <w:szCs w:val="20"/>
        </w:rPr>
        <w:t xml:space="preserve">Til daglig </w:t>
      </w:r>
      <w:r w:rsidR="00601990" w:rsidRPr="00FB45F5">
        <w:rPr>
          <w:rFonts w:ascii="Arial" w:hAnsi="Arial" w:cs="Arial"/>
          <w:sz w:val="20"/>
          <w:szCs w:val="20"/>
        </w:rPr>
        <w:t xml:space="preserve">arbejder </w:t>
      </w:r>
      <w:r w:rsidRPr="00FB45F5">
        <w:rPr>
          <w:rFonts w:ascii="Arial" w:hAnsi="Arial" w:cs="Arial"/>
          <w:sz w:val="20"/>
          <w:szCs w:val="20"/>
        </w:rPr>
        <w:t xml:space="preserve">jeg </w:t>
      </w:r>
      <w:r w:rsidR="008E158C" w:rsidRPr="00FB45F5">
        <w:rPr>
          <w:rFonts w:ascii="Arial" w:hAnsi="Arial" w:cs="Arial"/>
          <w:sz w:val="20"/>
          <w:szCs w:val="20"/>
        </w:rPr>
        <w:t>med samlingsvaretagelse for en lang række museer</w:t>
      </w:r>
      <w:r w:rsidR="00601990" w:rsidRPr="00FB45F5">
        <w:rPr>
          <w:rFonts w:ascii="Arial" w:hAnsi="Arial" w:cs="Arial"/>
          <w:sz w:val="20"/>
          <w:szCs w:val="20"/>
        </w:rPr>
        <w:t xml:space="preserve"> som </w:t>
      </w:r>
      <w:r w:rsidR="001E7428">
        <w:rPr>
          <w:rFonts w:ascii="Arial" w:hAnsi="Arial" w:cs="Arial"/>
          <w:sz w:val="20"/>
          <w:szCs w:val="20"/>
        </w:rPr>
        <w:t>direktør for</w:t>
      </w:r>
      <w:r w:rsidR="00601990" w:rsidRPr="00FB45F5">
        <w:rPr>
          <w:rFonts w:ascii="Arial" w:hAnsi="Arial" w:cs="Arial"/>
          <w:sz w:val="20"/>
          <w:szCs w:val="20"/>
        </w:rPr>
        <w:t xml:space="preserve"> Konserveringscent</w:t>
      </w:r>
      <w:r w:rsidR="001E7428">
        <w:rPr>
          <w:rFonts w:ascii="Arial" w:hAnsi="Arial" w:cs="Arial"/>
          <w:sz w:val="20"/>
          <w:szCs w:val="20"/>
        </w:rPr>
        <w:t>e</w:t>
      </w:r>
      <w:r w:rsidR="00601990" w:rsidRPr="00FB45F5">
        <w:rPr>
          <w:rFonts w:ascii="Arial" w:hAnsi="Arial" w:cs="Arial"/>
          <w:sz w:val="20"/>
          <w:szCs w:val="20"/>
        </w:rPr>
        <w:t>r Vejle</w:t>
      </w:r>
      <w:r w:rsidR="008E158C" w:rsidRPr="00FB45F5">
        <w:rPr>
          <w:rFonts w:ascii="Arial" w:hAnsi="Arial" w:cs="Arial"/>
          <w:sz w:val="20"/>
          <w:szCs w:val="20"/>
        </w:rPr>
        <w:t xml:space="preserve"> </w:t>
      </w:r>
      <w:r w:rsidR="00601990" w:rsidRPr="00FB45F5">
        <w:rPr>
          <w:rFonts w:ascii="Arial" w:hAnsi="Arial" w:cs="Arial"/>
          <w:sz w:val="20"/>
          <w:szCs w:val="20"/>
        </w:rPr>
        <w:t xml:space="preserve">og </w:t>
      </w:r>
      <w:r w:rsidR="008E158C" w:rsidRPr="00FB45F5">
        <w:rPr>
          <w:rFonts w:ascii="Arial" w:hAnsi="Arial" w:cs="Arial"/>
          <w:sz w:val="20"/>
          <w:szCs w:val="20"/>
        </w:rPr>
        <w:t>Fælles Museumsmagasiner.</w:t>
      </w:r>
      <w:r w:rsidR="00601990" w:rsidRPr="00FB45F5">
        <w:rPr>
          <w:rFonts w:ascii="Arial" w:hAnsi="Arial" w:cs="Arial"/>
          <w:sz w:val="20"/>
          <w:szCs w:val="20"/>
        </w:rPr>
        <w:t xml:space="preserve"> </w:t>
      </w:r>
      <w:r w:rsidR="002F2EDA">
        <w:rPr>
          <w:rFonts w:ascii="Arial" w:hAnsi="Arial" w:cs="Arial"/>
          <w:sz w:val="20"/>
          <w:szCs w:val="20"/>
        </w:rPr>
        <w:t>Konceptet omkring Fællesmagasiner er i stadig udvikling og har vist vejen for den gode</w:t>
      </w:r>
      <w:r w:rsidR="00821E94">
        <w:rPr>
          <w:rFonts w:ascii="Arial" w:hAnsi="Arial" w:cs="Arial"/>
          <w:sz w:val="20"/>
          <w:szCs w:val="20"/>
        </w:rPr>
        <w:t>, billige og</w:t>
      </w:r>
      <w:r w:rsidR="002F2EDA">
        <w:rPr>
          <w:rFonts w:ascii="Arial" w:hAnsi="Arial" w:cs="Arial"/>
          <w:sz w:val="20"/>
          <w:szCs w:val="20"/>
        </w:rPr>
        <w:t xml:space="preserve"> </w:t>
      </w:r>
      <w:r w:rsidR="00821E94">
        <w:rPr>
          <w:rFonts w:ascii="Arial" w:hAnsi="Arial" w:cs="Arial"/>
          <w:sz w:val="20"/>
          <w:szCs w:val="20"/>
        </w:rPr>
        <w:t xml:space="preserve">energineutrale </w:t>
      </w:r>
      <w:r w:rsidR="002F2EDA">
        <w:rPr>
          <w:rFonts w:ascii="Arial" w:hAnsi="Arial" w:cs="Arial"/>
          <w:sz w:val="20"/>
          <w:szCs w:val="20"/>
        </w:rPr>
        <w:t>bevaring</w:t>
      </w:r>
      <w:r w:rsidR="00AC7259">
        <w:rPr>
          <w:rFonts w:ascii="Arial" w:hAnsi="Arial" w:cs="Arial"/>
          <w:sz w:val="20"/>
          <w:szCs w:val="20"/>
        </w:rPr>
        <w:t xml:space="preserve"> for museer</w:t>
      </w:r>
      <w:r w:rsidR="00821E94">
        <w:rPr>
          <w:rFonts w:ascii="Arial" w:hAnsi="Arial" w:cs="Arial"/>
          <w:sz w:val="20"/>
          <w:szCs w:val="20"/>
        </w:rPr>
        <w:t xml:space="preserve"> både i ind- og i udlandet</w:t>
      </w:r>
      <w:r w:rsidR="00AC7259">
        <w:rPr>
          <w:rFonts w:ascii="Arial" w:hAnsi="Arial" w:cs="Arial"/>
          <w:sz w:val="20"/>
          <w:szCs w:val="20"/>
        </w:rPr>
        <w:t>.</w:t>
      </w:r>
      <w:r w:rsidR="00572454">
        <w:rPr>
          <w:rFonts w:ascii="Arial" w:hAnsi="Arial" w:cs="Arial"/>
          <w:sz w:val="20"/>
          <w:szCs w:val="20"/>
        </w:rPr>
        <w:t xml:space="preserve"> Dokumentation herfor ses af </w:t>
      </w:r>
      <w:hyperlink r:id="rId6" w:history="1">
        <w:r w:rsidR="00D521C2" w:rsidRPr="00D521C2">
          <w:rPr>
            <w:rStyle w:val="Hyperlink"/>
            <w:rFonts w:ascii="Arial" w:hAnsi="Arial" w:cs="Arial"/>
            <w:sz w:val="20"/>
            <w:szCs w:val="20"/>
          </w:rPr>
          <w:t>Publikationsliste</w:t>
        </w:r>
      </w:hyperlink>
      <w:r w:rsidR="00D521C2">
        <w:rPr>
          <w:rFonts w:ascii="Arial" w:hAnsi="Arial" w:cs="Arial"/>
          <w:sz w:val="20"/>
          <w:szCs w:val="20"/>
        </w:rPr>
        <w:t xml:space="preserve"> </w:t>
      </w:r>
      <w:r w:rsidR="00572454">
        <w:rPr>
          <w:rFonts w:ascii="Arial" w:hAnsi="Arial" w:cs="Arial"/>
          <w:sz w:val="20"/>
          <w:szCs w:val="20"/>
        </w:rPr>
        <w:t xml:space="preserve">som </w:t>
      </w:r>
      <w:r w:rsidR="00D521C2">
        <w:rPr>
          <w:rFonts w:ascii="Arial" w:hAnsi="Arial" w:cs="Arial"/>
          <w:sz w:val="20"/>
          <w:szCs w:val="20"/>
        </w:rPr>
        <w:t xml:space="preserve">findes på vores hjemmeside </w:t>
      </w:r>
      <w:hyperlink r:id="rId7" w:history="1">
        <w:r w:rsidR="00D521C2" w:rsidRPr="009B7D35">
          <w:rPr>
            <w:rStyle w:val="Hyperlink"/>
            <w:rFonts w:ascii="Arial" w:hAnsi="Arial" w:cs="Arial"/>
            <w:sz w:val="20"/>
            <w:szCs w:val="20"/>
          </w:rPr>
          <w:t>www.konsvejle.dk</w:t>
        </w:r>
      </w:hyperlink>
      <w:r w:rsidR="00D521C2">
        <w:rPr>
          <w:rFonts w:ascii="Arial" w:hAnsi="Arial" w:cs="Arial"/>
          <w:sz w:val="20"/>
          <w:szCs w:val="20"/>
        </w:rPr>
        <w:t xml:space="preserve"> .</w:t>
      </w:r>
    </w:p>
    <w:p w14:paraId="1873493A" w14:textId="77777777" w:rsidR="00821E94" w:rsidRDefault="002F2EDA" w:rsidP="00620480">
      <w:pPr>
        <w:pStyle w:val="NormalWeb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213B34">
        <w:rPr>
          <w:rFonts w:ascii="Arial" w:hAnsi="Arial" w:cs="Arial"/>
          <w:sz w:val="20"/>
          <w:szCs w:val="20"/>
        </w:rPr>
        <w:t xml:space="preserve">Desuden </w:t>
      </w:r>
      <w:r w:rsidR="00601990" w:rsidRPr="00213B34">
        <w:rPr>
          <w:rFonts w:ascii="Arial" w:hAnsi="Arial" w:cs="Arial"/>
          <w:sz w:val="20"/>
          <w:szCs w:val="20"/>
        </w:rPr>
        <w:t>sidder</w:t>
      </w:r>
      <w:r w:rsidRPr="00213B34">
        <w:rPr>
          <w:rFonts w:ascii="Arial" w:hAnsi="Arial" w:cs="Arial"/>
          <w:sz w:val="20"/>
          <w:szCs w:val="20"/>
        </w:rPr>
        <w:t xml:space="preserve"> jeg</w:t>
      </w:r>
      <w:r w:rsidR="00601990" w:rsidRPr="00213B34">
        <w:rPr>
          <w:rFonts w:ascii="Arial" w:hAnsi="Arial" w:cs="Arial"/>
          <w:sz w:val="20"/>
          <w:szCs w:val="20"/>
        </w:rPr>
        <w:t xml:space="preserve"> i bestyrelsen for Museumsforum Syddanmark, </w:t>
      </w:r>
      <w:r w:rsidRPr="00213B34">
        <w:rPr>
          <w:rFonts w:ascii="Arial" w:hAnsi="Arial" w:cs="Arial"/>
          <w:sz w:val="20"/>
          <w:szCs w:val="20"/>
        </w:rPr>
        <w:t xml:space="preserve">som </w:t>
      </w:r>
      <w:r w:rsidR="00213B34">
        <w:rPr>
          <w:rFonts w:ascii="Arial" w:hAnsi="Arial" w:cs="Arial"/>
          <w:sz w:val="20"/>
          <w:szCs w:val="20"/>
        </w:rPr>
        <w:t>arbejder for</w:t>
      </w:r>
      <w:r w:rsidR="00601990" w:rsidRPr="00213B34">
        <w:rPr>
          <w:rFonts w:ascii="Arial" w:hAnsi="Arial" w:cs="Arial"/>
          <w:sz w:val="20"/>
          <w:szCs w:val="20"/>
        </w:rPr>
        <w:t xml:space="preserve"> museerne i fh.t. </w:t>
      </w:r>
      <w:r w:rsidR="00D521C2">
        <w:rPr>
          <w:rFonts w:ascii="Arial" w:hAnsi="Arial" w:cs="Arial"/>
          <w:sz w:val="20"/>
          <w:szCs w:val="20"/>
        </w:rPr>
        <w:t>regionen</w:t>
      </w:r>
      <w:r w:rsidR="00213B34" w:rsidRPr="00213B34">
        <w:rPr>
          <w:rFonts w:ascii="Arial" w:hAnsi="Arial" w:cs="Arial"/>
          <w:sz w:val="20"/>
          <w:szCs w:val="20"/>
        </w:rPr>
        <w:t xml:space="preserve"> </w:t>
      </w:r>
      <w:r w:rsidR="00601990" w:rsidRPr="00213B34">
        <w:rPr>
          <w:rFonts w:ascii="Arial" w:hAnsi="Arial" w:cs="Arial"/>
          <w:sz w:val="20"/>
          <w:szCs w:val="20"/>
        </w:rPr>
        <w:t xml:space="preserve">og </w:t>
      </w:r>
      <w:r w:rsidR="00211B4B" w:rsidRPr="00213B34">
        <w:rPr>
          <w:rFonts w:ascii="Arial" w:hAnsi="Arial" w:cs="Arial"/>
          <w:sz w:val="20"/>
          <w:szCs w:val="20"/>
        </w:rPr>
        <w:t xml:space="preserve">i </w:t>
      </w:r>
      <w:r w:rsidR="00E11BF8" w:rsidRPr="00213B34">
        <w:rPr>
          <w:rFonts w:ascii="Arial" w:hAnsi="Arial" w:cs="Arial"/>
          <w:sz w:val="20"/>
          <w:szCs w:val="20"/>
        </w:rPr>
        <w:t>redaktionen for</w:t>
      </w:r>
      <w:r w:rsidR="00601990" w:rsidRPr="00213B34">
        <w:rPr>
          <w:rFonts w:ascii="Arial" w:hAnsi="Arial" w:cs="Arial"/>
          <w:sz w:val="20"/>
          <w:szCs w:val="20"/>
        </w:rPr>
        <w:t xml:space="preserve"> tidsskrift</w:t>
      </w:r>
      <w:r w:rsidR="00E11BF8" w:rsidRPr="00213B34">
        <w:rPr>
          <w:rFonts w:ascii="Arial" w:hAnsi="Arial" w:cs="Arial"/>
          <w:sz w:val="20"/>
          <w:szCs w:val="20"/>
        </w:rPr>
        <w:t>et</w:t>
      </w:r>
      <w:r w:rsidR="00601990" w:rsidRPr="00213B34">
        <w:rPr>
          <w:rFonts w:ascii="Arial" w:hAnsi="Arial" w:cs="Arial"/>
          <w:sz w:val="20"/>
          <w:szCs w:val="20"/>
        </w:rPr>
        <w:t xml:space="preserve"> ”Tings Tale”</w:t>
      </w:r>
      <w:r w:rsidR="00950EFB" w:rsidRPr="00213B34">
        <w:rPr>
          <w:rFonts w:ascii="Arial" w:hAnsi="Arial" w:cs="Arial"/>
          <w:sz w:val="20"/>
          <w:szCs w:val="20"/>
        </w:rPr>
        <w:t>, hvor jeg sidder</w:t>
      </w:r>
      <w:r w:rsidR="008E158C" w:rsidRPr="00213B34">
        <w:rPr>
          <w:rFonts w:ascii="Arial" w:hAnsi="Arial" w:cs="Arial"/>
          <w:sz w:val="20"/>
          <w:szCs w:val="20"/>
        </w:rPr>
        <w:t xml:space="preserve"> </w:t>
      </w:r>
      <w:r w:rsidR="00950EFB" w:rsidRPr="00213B34">
        <w:rPr>
          <w:rFonts w:ascii="Arial" w:hAnsi="Arial" w:cs="Arial"/>
          <w:sz w:val="20"/>
          <w:szCs w:val="20"/>
        </w:rPr>
        <w:t>i redaktionsgruppen</w:t>
      </w:r>
      <w:r w:rsidR="00411E16" w:rsidRPr="00213B34">
        <w:rPr>
          <w:rFonts w:ascii="Arial" w:hAnsi="Arial" w:cs="Arial"/>
          <w:sz w:val="20"/>
          <w:szCs w:val="20"/>
        </w:rPr>
        <w:t>.</w:t>
      </w:r>
      <w:r w:rsidR="00950EFB" w:rsidRPr="00213B34">
        <w:rPr>
          <w:rFonts w:ascii="Arial" w:hAnsi="Arial" w:cs="Arial"/>
          <w:sz w:val="20"/>
          <w:szCs w:val="20"/>
        </w:rPr>
        <w:t xml:space="preserve"> </w:t>
      </w:r>
    </w:p>
    <w:p w14:paraId="1EB37A7F" w14:textId="155FF6BC" w:rsidR="00BD37C0" w:rsidRDefault="008E158C" w:rsidP="00620480">
      <w:pPr>
        <w:pStyle w:val="NormalWeb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213B34">
        <w:rPr>
          <w:rFonts w:ascii="Arial" w:hAnsi="Arial" w:cs="Arial"/>
          <w:sz w:val="20"/>
          <w:szCs w:val="20"/>
        </w:rPr>
        <w:t xml:space="preserve">Fælles for </w:t>
      </w:r>
      <w:r w:rsidR="00213B34">
        <w:rPr>
          <w:rFonts w:ascii="Arial" w:hAnsi="Arial" w:cs="Arial"/>
          <w:sz w:val="20"/>
          <w:szCs w:val="20"/>
        </w:rPr>
        <w:t>mit</w:t>
      </w:r>
      <w:r w:rsidR="00C4546C" w:rsidRPr="00213B34">
        <w:rPr>
          <w:rFonts w:ascii="Arial" w:hAnsi="Arial" w:cs="Arial"/>
          <w:sz w:val="20"/>
          <w:szCs w:val="20"/>
        </w:rPr>
        <w:t xml:space="preserve"> arbejde</w:t>
      </w:r>
      <w:r w:rsidRPr="00213B34">
        <w:rPr>
          <w:rFonts w:ascii="Arial" w:hAnsi="Arial" w:cs="Arial"/>
          <w:sz w:val="20"/>
          <w:szCs w:val="20"/>
        </w:rPr>
        <w:t xml:space="preserve"> er, at </w:t>
      </w:r>
      <w:r w:rsidR="00821E94">
        <w:rPr>
          <w:rFonts w:ascii="Arial" w:hAnsi="Arial" w:cs="Arial"/>
          <w:sz w:val="20"/>
          <w:szCs w:val="20"/>
        </w:rPr>
        <w:t xml:space="preserve">det foregår i samarbejde med </w:t>
      </w:r>
      <w:r w:rsidRPr="00213B34">
        <w:rPr>
          <w:rFonts w:ascii="Arial" w:hAnsi="Arial" w:cs="Arial"/>
          <w:sz w:val="20"/>
          <w:szCs w:val="20"/>
        </w:rPr>
        <w:t xml:space="preserve">en række museer og </w:t>
      </w:r>
      <w:r w:rsidR="00821E94">
        <w:rPr>
          <w:rFonts w:ascii="Arial" w:hAnsi="Arial" w:cs="Arial"/>
          <w:sz w:val="20"/>
          <w:szCs w:val="20"/>
        </w:rPr>
        <w:t xml:space="preserve">vi tilsammen </w:t>
      </w:r>
      <w:r w:rsidRPr="00213B34">
        <w:rPr>
          <w:rFonts w:ascii="Arial" w:hAnsi="Arial" w:cs="Arial"/>
          <w:sz w:val="20"/>
          <w:szCs w:val="20"/>
        </w:rPr>
        <w:t>opnår resultater indenfor bl.a. forskning</w:t>
      </w:r>
      <w:r w:rsidR="007B2952" w:rsidRPr="00213B34">
        <w:rPr>
          <w:rFonts w:ascii="Arial" w:hAnsi="Arial" w:cs="Arial"/>
          <w:sz w:val="20"/>
          <w:szCs w:val="20"/>
        </w:rPr>
        <w:t xml:space="preserve"> og</w:t>
      </w:r>
      <w:r w:rsidRPr="00213B34">
        <w:rPr>
          <w:rFonts w:ascii="Arial" w:hAnsi="Arial" w:cs="Arial"/>
          <w:sz w:val="20"/>
          <w:szCs w:val="20"/>
        </w:rPr>
        <w:t xml:space="preserve"> bevaring, som </w:t>
      </w:r>
      <w:r w:rsidR="000B659C" w:rsidRPr="00213B34">
        <w:rPr>
          <w:rFonts w:ascii="Arial" w:hAnsi="Arial" w:cs="Arial"/>
          <w:sz w:val="20"/>
          <w:szCs w:val="20"/>
        </w:rPr>
        <w:t xml:space="preserve">det </w:t>
      </w:r>
      <w:r w:rsidR="00950EFB" w:rsidRPr="00213B34">
        <w:rPr>
          <w:rFonts w:ascii="Arial" w:hAnsi="Arial" w:cs="Arial"/>
          <w:sz w:val="20"/>
          <w:szCs w:val="20"/>
        </w:rPr>
        <w:t>kan være</w:t>
      </w:r>
      <w:r w:rsidRPr="00213B34">
        <w:rPr>
          <w:rFonts w:ascii="Arial" w:hAnsi="Arial" w:cs="Arial"/>
          <w:sz w:val="20"/>
          <w:szCs w:val="20"/>
        </w:rPr>
        <w:t xml:space="preserve"> svært at nå </w:t>
      </w:r>
      <w:r w:rsidR="00572454">
        <w:rPr>
          <w:rFonts w:ascii="Arial" w:hAnsi="Arial" w:cs="Arial"/>
          <w:sz w:val="20"/>
          <w:szCs w:val="20"/>
        </w:rPr>
        <w:t xml:space="preserve">i en travl hverdag - </w:t>
      </w:r>
      <w:r w:rsidRPr="00213B34">
        <w:rPr>
          <w:rFonts w:ascii="Arial" w:hAnsi="Arial" w:cs="Arial"/>
          <w:sz w:val="20"/>
          <w:szCs w:val="20"/>
        </w:rPr>
        <w:t xml:space="preserve">hver for sig. </w:t>
      </w:r>
    </w:p>
    <w:p w14:paraId="1D895228" w14:textId="3DB53C75" w:rsidR="00572454" w:rsidRDefault="00572454" w:rsidP="00620480">
      <w:pPr>
        <w:pStyle w:val="NormalWeb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</w:p>
    <w:p w14:paraId="7ACE5E4E" w14:textId="77777777" w:rsidR="00213B34" w:rsidRPr="00213B34" w:rsidRDefault="00213B34" w:rsidP="001E7428">
      <w:pPr>
        <w:pStyle w:val="NormalWeb"/>
        <w:spacing w:before="0" w:beforeAutospacing="0" w:after="300" w:afterAutospacing="0" w:line="300" w:lineRule="atLeast"/>
        <w:ind w:left="420"/>
        <w:textAlignment w:val="baseline"/>
        <w:rPr>
          <w:rFonts w:ascii="Arial" w:hAnsi="Arial" w:cs="Arial"/>
          <w:sz w:val="20"/>
          <w:szCs w:val="20"/>
        </w:rPr>
      </w:pPr>
    </w:p>
    <w:sectPr w:rsidR="00213B34" w:rsidRPr="00213B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7EA0"/>
    <w:multiLevelType w:val="hybridMultilevel"/>
    <w:tmpl w:val="3AAE7D7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5286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84"/>
    <w:rsid w:val="00000561"/>
    <w:rsid w:val="00002559"/>
    <w:rsid w:val="00002569"/>
    <w:rsid w:val="000026A9"/>
    <w:rsid w:val="0000325A"/>
    <w:rsid w:val="00003AC1"/>
    <w:rsid w:val="000063F1"/>
    <w:rsid w:val="00010166"/>
    <w:rsid w:val="000108A8"/>
    <w:rsid w:val="00013F95"/>
    <w:rsid w:val="00014802"/>
    <w:rsid w:val="00014F77"/>
    <w:rsid w:val="00016232"/>
    <w:rsid w:val="00020C18"/>
    <w:rsid w:val="00024A8B"/>
    <w:rsid w:val="00024D99"/>
    <w:rsid w:val="00024E5C"/>
    <w:rsid w:val="00027584"/>
    <w:rsid w:val="0003060A"/>
    <w:rsid w:val="0003342C"/>
    <w:rsid w:val="00035338"/>
    <w:rsid w:val="0003575A"/>
    <w:rsid w:val="00035E18"/>
    <w:rsid w:val="00036D10"/>
    <w:rsid w:val="000418FD"/>
    <w:rsid w:val="000435B8"/>
    <w:rsid w:val="00044304"/>
    <w:rsid w:val="00052B55"/>
    <w:rsid w:val="000568A4"/>
    <w:rsid w:val="00060F55"/>
    <w:rsid w:val="000617E2"/>
    <w:rsid w:val="00061B57"/>
    <w:rsid w:val="00061B82"/>
    <w:rsid w:val="00062993"/>
    <w:rsid w:val="00063655"/>
    <w:rsid w:val="0006558D"/>
    <w:rsid w:val="00065C70"/>
    <w:rsid w:val="00066EB0"/>
    <w:rsid w:val="00067515"/>
    <w:rsid w:val="00067A4D"/>
    <w:rsid w:val="00067AC4"/>
    <w:rsid w:val="00067D25"/>
    <w:rsid w:val="00071551"/>
    <w:rsid w:val="000718C9"/>
    <w:rsid w:val="00080BB9"/>
    <w:rsid w:val="00081D65"/>
    <w:rsid w:val="00083662"/>
    <w:rsid w:val="0008466C"/>
    <w:rsid w:val="00084871"/>
    <w:rsid w:val="00084C52"/>
    <w:rsid w:val="00085175"/>
    <w:rsid w:val="0008531D"/>
    <w:rsid w:val="0008707D"/>
    <w:rsid w:val="00087249"/>
    <w:rsid w:val="00087D09"/>
    <w:rsid w:val="000918F2"/>
    <w:rsid w:val="0009257A"/>
    <w:rsid w:val="000928EF"/>
    <w:rsid w:val="00095E24"/>
    <w:rsid w:val="00096449"/>
    <w:rsid w:val="000A1169"/>
    <w:rsid w:val="000A3283"/>
    <w:rsid w:val="000A4BA6"/>
    <w:rsid w:val="000A78EE"/>
    <w:rsid w:val="000B0A13"/>
    <w:rsid w:val="000B0CE6"/>
    <w:rsid w:val="000B0EB6"/>
    <w:rsid w:val="000B2699"/>
    <w:rsid w:val="000B2B41"/>
    <w:rsid w:val="000B2DDB"/>
    <w:rsid w:val="000B3D1A"/>
    <w:rsid w:val="000B3D5D"/>
    <w:rsid w:val="000B659C"/>
    <w:rsid w:val="000B7FD2"/>
    <w:rsid w:val="000C0A23"/>
    <w:rsid w:val="000C1B93"/>
    <w:rsid w:val="000C3A12"/>
    <w:rsid w:val="000C5B06"/>
    <w:rsid w:val="000D1C5E"/>
    <w:rsid w:val="000D253B"/>
    <w:rsid w:val="000D290A"/>
    <w:rsid w:val="000D3A96"/>
    <w:rsid w:val="000D739F"/>
    <w:rsid w:val="000E3591"/>
    <w:rsid w:val="000E4BDA"/>
    <w:rsid w:val="000E4C75"/>
    <w:rsid w:val="000E7B17"/>
    <w:rsid w:val="000F100C"/>
    <w:rsid w:val="000F196E"/>
    <w:rsid w:val="000F1AE2"/>
    <w:rsid w:val="000F301D"/>
    <w:rsid w:val="000F5D1D"/>
    <w:rsid w:val="000F5E88"/>
    <w:rsid w:val="000F7910"/>
    <w:rsid w:val="000F7C6F"/>
    <w:rsid w:val="0010220C"/>
    <w:rsid w:val="001024EE"/>
    <w:rsid w:val="00103F28"/>
    <w:rsid w:val="00104F60"/>
    <w:rsid w:val="00105690"/>
    <w:rsid w:val="00106F8C"/>
    <w:rsid w:val="0010784B"/>
    <w:rsid w:val="0011188C"/>
    <w:rsid w:val="001179AB"/>
    <w:rsid w:val="00117E01"/>
    <w:rsid w:val="00125CD0"/>
    <w:rsid w:val="0012600C"/>
    <w:rsid w:val="001300E4"/>
    <w:rsid w:val="00131532"/>
    <w:rsid w:val="001351E5"/>
    <w:rsid w:val="0013636A"/>
    <w:rsid w:val="00137B9C"/>
    <w:rsid w:val="00142A59"/>
    <w:rsid w:val="00144228"/>
    <w:rsid w:val="00147B19"/>
    <w:rsid w:val="00150CF2"/>
    <w:rsid w:val="001517B4"/>
    <w:rsid w:val="00151B1F"/>
    <w:rsid w:val="00152C22"/>
    <w:rsid w:val="00154C2A"/>
    <w:rsid w:val="00156CB9"/>
    <w:rsid w:val="00161DD3"/>
    <w:rsid w:val="001625C6"/>
    <w:rsid w:val="00163FBF"/>
    <w:rsid w:val="00171D49"/>
    <w:rsid w:val="0017200D"/>
    <w:rsid w:val="001752C5"/>
    <w:rsid w:val="00176642"/>
    <w:rsid w:val="00176B2E"/>
    <w:rsid w:val="001779B3"/>
    <w:rsid w:val="00180F24"/>
    <w:rsid w:val="0018229A"/>
    <w:rsid w:val="00184BA3"/>
    <w:rsid w:val="001872A2"/>
    <w:rsid w:val="00187FE6"/>
    <w:rsid w:val="00190247"/>
    <w:rsid w:val="00190FBE"/>
    <w:rsid w:val="00191A8B"/>
    <w:rsid w:val="00191E6D"/>
    <w:rsid w:val="001976AA"/>
    <w:rsid w:val="001A16B5"/>
    <w:rsid w:val="001A1C1C"/>
    <w:rsid w:val="001A5D2A"/>
    <w:rsid w:val="001B4CB5"/>
    <w:rsid w:val="001B4F47"/>
    <w:rsid w:val="001C107E"/>
    <w:rsid w:val="001C19EF"/>
    <w:rsid w:val="001C2A15"/>
    <w:rsid w:val="001C3BC1"/>
    <w:rsid w:val="001C46B1"/>
    <w:rsid w:val="001C5FF3"/>
    <w:rsid w:val="001C62D8"/>
    <w:rsid w:val="001C7679"/>
    <w:rsid w:val="001C7764"/>
    <w:rsid w:val="001C7D97"/>
    <w:rsid w:val="001D0E6C"/>
    <w:rsid w:val="001D16A2"/>
    <w:rsid w:val="001D21D9"/>
    <w:rsid w:val="001D2823"/>
    <w:rsid w:val="001D7935"/>
    <w:rsid w:val="001D7C5E"/>
    <w:rsid w:val="001E21D9"/>
    <w:rsid w:val="001E4CE9"/>
    <w:rsid w:val="001E5CC8"/>
    <w:rsid w:val="001E7428"/>
    <w:rsid w:val="001F2135"/>
    <w:rsid w:val="001F26CB"/>
    <w:rsid w:val="001F313F"/>
    <w:rsid w:val="001F3896"/>
    <w:rsid w:val="001F486D"/>
    <w:rsid w:val="001F4E1E"/>
    <w:rsid w:val="001F6650"/>
    <w:rsid w:val="002021D3"/>
    <w:rsid w:val="00204499"/>
    <w:rsid w:val="00204572"/>
    <w:rsid w:val="00205B2B"/>
    <w:rsid w:val="00205E1B"/>
    <w:rsid w:val="00211B4B"/>
    <w:rsid w:val="00213A24"/>
    <w:rsid w:val="00213B34"/>
    <w:rsid w:val="002178C7"/>
    <w:rsid w:val="00220A39"/>
    <w:rsid w:val="00224EAA"/>
    <w:rsid w:val="00225A40"/>
    <w:rsid w:val="002364F4"/>
    <w:rsid w:val="00236BFB"/>
    <w:rsid w:val="002400E9"/>
    <w:rsid w:val="0024099B"/>
    <w:rsid w:val="00241E51"/>
    <w:rsid w:val="00241F85"/>
    <w:rsid w:val="00244876"/>
    <w:rsid w:val="00245D08"/>
    <w:rsid w:val="00246537"/>
    <w:rsid w:val="00250FC3"/>
    <w:rsid w:val="0025252D"/>
    <w:rsid w:val="00252A48"/>
    <w:rsid w:val="0025581C"/>
    <w:rsid w:val="002558F6"/>
    <w:rsid w:val="0026039D"/>
    <w:rsid w:val="00260941"/>
    <w:rsid w:val="0026136C"/>
    <w:rsid w:val="002616E9"/>
    <w:rsid w:val="0026428D"/>
    <w:rsid w:val="00264703"/>
    <w:rsid w:val="00264A0B"/>
    <w:rsid w:val="00271112"/>
    <w:rsid w:val="002715DF"/>
    <w:rsid w:val="00271A75"/>
    <w:rsid w:val="00271ED8"/>
    <w:rsid w:val="002743D7"/>
    <w:rsid w:val="002757E1"/>
    <w:rsid w:val="00276212"/>
    <w:rsid w:val="00276E1F"/>
    <w:rsid w:val="002815A6"/>
    <w:rsid w:val="002855D1"/>
    <w:rsid w:val="00286194"/>
    <w:rsid w:val="0028630E"/>
    <w:rsid w:val="00286325"/>
    <w:rsid w:val="00286FD9"/>
    <w:rsid w:val="00287ECD"/>
    <w:rsid w:val="0029248F"/>
    <w:rsid w:val="0029415F"/>
    <w:rsid w:val="002942C9"/>
    <w:rsid w:val="00294DD8"/>
    <w:rsid w:val="002959B8"/>
    <w:rsid w:val="00297510"/>
    <w:rsid w:val="002A08D7"/>
    <w:rsid w:val="002A25AF"/>
    <w:rsid w:val="002A3D34"/>
    <w:rsid w:val="002A53E3"/>
    <w:rsid w:val="002A5C2A"/>
    <w:rsid w:val="002A6BA7"/>
    <w:rsid w:val="002A6E8F"/>
    <w:rsid w:val="002A6FC3"/>
    <w:rsid w:val="002B0695"/>
    <w:rsid w:val="002B1B98"/>
    <w:rsid w:val="002B5194"/>
    <w:rsid w:val="002B5CA1"/>
    <w:rsid w:val="002D0B7E"/>
    <w:rsid w:val="002D0FB2"/>
    <w:rsid w:val="002D1950"/>
    <w:rsid w:val="002D5328"/>
    <w:rsid w:val="002E0F5C"/>
    <w:rsid w:val="002E1AB5"/>
    <w:rsid w:val="002E37D3"/>
    <w:rsid w:val="002E5C23"/>
    <w:rsid w:val="002E60F0"/>
    <w:rsid w:val="002E623E"/>
    <w:rsid w:val="002E68E4"/>
    <w:rsid w:val="002F0960"/>
    <w:rsid w:val="002F0A91"/>
    <w:rsid w:val="002F2EDA"/>
    <w:rsid w:val="002F3932"/>
    <w:rsid w:val="002F3FF7"/>
    <w:rsid w:val="002F6FA1"/>
    <w:rsid w:val="002F7203"/>
    <w:rsid w:val="002F7457"/>
    <w:rsid w:val="002F78B2"/>
    <w:rsid w:val="00300461"/>
    <w:rsid w:val="003005E9"/>
    <w:rsid w:val="00302757"/>
    <w:rsid w:val="00302D02"/>
    <w:rsid w:val="0030319A"/>
    <w:rsid w:val="00304318"/>
    <w:rsid w:val="00304844"/>
    <w:rsid w:val="00305B32"/>
    <w:rsid w:val="00307B65"/>
    <w:rsid w:val="00310DB6"/>
    <w:rsid w:val="00311447"/>
    <w:rsid w:val="00311946"/>
    <w:rsid w:val="00314F4C"/>
    <w:rsid w:val="00315877"/>
    <w:rsid w:val="003160A0"/>
    <w:rsid w:val="00316C19"/>
    <w:rsid w:val="00320394"/>
    <w:rsid w:val="00321BA2"/>
    <w:rsid w:val="00321D81"/>
    <w:rsid w:val="00323A66"/>
    <w:rsid w:val="003251F3"/>
    <w:rsid w:val="003260EA"/>
    <w:rsid w:val="00326678"/>
    <w:rsid w:val="0032796C"/>
    <w:rsid w:val="00330412"/>
    <w:rsid w:val="00335369"/>
    <w:rsid w:val="00335763"/>
    <w:rsid w:val="00335FC7"/>
    <w:rsid w:val="00343FE8"/>
    <w:rsid w:val="0035052E"/>
    <w:rsid w:val="00352A4C"/>
    <w:rsid w:val="003600FE"/>
    <w:rsid w:val="00360771"/>
    <w:rsid w:val="003625B1"/>
    <w:rsid w:val="00362E77"/>
    <w:rsid w:val="003637E0"/>
    <w:rsid w:val="00364A21"/>
    <w:rsid w:val="00364ABB"/>
    <w:rsid w:val="00364EAA"/>
    <w:rsid w:val="003664C9"/>
    <w:rsid w:val="003732D6"/>
    <w:rsid w:val="00374264"/>
    <w:rsid w:val="00376289"/>
    <w:rsid w:val="00376FDB"/>
    <w:rsid w:val="00381DDD"/>
    <w:rsid w:val="003822C6"/>
    <w:rsid w:val="00384112"/>
    <w:rsid w:val="00385935"/>
    <w:rsid w:val="003906B5"/>
    <w:rsid w:val="00391917"/>
    <w:rsid w:val="00392DD4"/>
    <w:rsid w:val="00393461"/>
    <w:rsid w:val="00393856"/>
    <w:rsid w:val="003941DE"/>
    <w:rsid w:val="003A152A"/>
    <w:rsid w:val="003A24C5"/>
    <w:rsid w:val="003A26CE"/>
    <w:rsid w:val="003A289C"/>
    <w:rsid w:val="003A3880"/>
    <w:rsid w:val="003A4857"/>
    <w:rsid w:val="003B0A77"/>
    <w:rsid w:val="003B25B9"/>
    <w:rsid w:val="003B399E"/>
    <w:rsid w:val="003B4C29"/>
    <w:rsid w:val="003B6054"/>
    <w:rsid w:val="003C62C3"/>
    <w:rsid w:val="003C6DA3"/>
    <w:rsid w:val="003D2924"/>
    <w:rsid w:val="003D3495"/>
    <w:rsid w:val="003D4BEC"/>
    <w:rsid w:val="003D50A1"/>
    <w:rsid w:val="003D7269"/>
    <w:rsid w:val="003E08E7"/>
    <w:rsid w:val="003E09AF"/>
    <w:rsid w:val="003E2216"/>
    <w:rsid w:val="003E6CC0"/>
    <w:rsid w:val="003E6EC3"/>
    <w:rsid w:val="003F362D"/>
    <w:rsid w:val="003F4ADA"/>
    <w:rsid w:val="003F4FB6"/>
    <w:rsid w:val="003F6C1F"/>
    <w:rsid w:val="003F750D"/>
    <w:rsid w:val="003F7ABF"/>
    <w:rsid w:val="003F7FA7"/>
    <w:rsid w:val="003F7FBE"/>
    <w:rsid w:val="00402166"/>
    <w:rsid w:val="004023FD"/>
    <w:rsid w:val="0040495B"/>
    <w:rsid w:val="00405D6D"/>
    <w:rsid w:val="00407449"/>
    <w:rsid w:val="00407A73"/>
    <w:rsid w:val="00411E16"/>
    <w:rsid w:val="00412B2E"/>
    <w:rsid w:val="004130AB"/>
    <w:rsid w:val="004215FF"/>
    <w:rsid w:val="004228B6"/>
    <w:rsid w:val="0042623D"/>
    <w:rsid w:val="0042674F"/>
    <w:rsid w:val="004272F4"/>
    <w:rsid w:val="00431C6A"/>
    <w:rsid w:val="0043229D"/>
    <w:rsid w:val="00432795"/>
    <w:rsid w:val="00433232"/>
    <w:rsid w:val="00435061"/>
    <w:rsid w:val="00436F69"/>
    <w:rsid w:val="00440ACA"/>
    <w:rsid w:val="00441052"/>
    <w:rsid w:val="00441599"/>
    <w:rsid w:val="00441934"/>
    <w:rsid w:val="00442E5D"/>
    <w:rsid w:val="004435F4"/>
    <w:rsid w:val="00443E34"/>
    <w:rsid w:val="004443A4"/>
    <w:rsid w:val="00444951"/>
    <w:rsid w:val="00445A39"/>
    <w:rsid w:val="00447456"/>
    <w:rsid w:val="00450606"/>
    <w:rsid w:val="004509E6"/>
    <w:rsid w:val="00450BB2"/>
    <w:rsid w:val="00457213"/>
    <w:rsid w:val="004576A4"/>
    <w:rsid w:val="0046146A"/>
    <w:rsid w:val="00461E84"/>
    <w:rsid w:val="00462508"/>
    <w:rsid w:val="00462637"/>
    <w:rsid w:val="00463AD4"/>
    <w:rsid w:val="00466208"/>
    <w:rsid w:val="004674A8"/>
    <w:rsid w:val="00467669"/>
    <w:rsid w:val="00470910"/>
    <w:rsid w:val="00472862"/>
    <w:rsid w:val="0047450B"/>
    <w:rsid w:val="0047504B"/>
    <w:rsid w:val="00475454"/>
    <w:rsid w:val="00475B93"/>
    <w:rsid w:val="00477036"/>
    <w:rsid w:val="00477809"/>
    <w:rsid w:val="00480848"/>
    <w:rsid w:val="00481C4D"/>
    <w:rsid w:val="00483BE4"/>
    <w:rsid w:val="00484892"/>
    <w:rsid w:val="00485827"/>
    <w:rsid w:val="00492100"/>
    <w:rsid w:val="0049557C"/>
    <w:rsid w:val="004959F9"/>
    <w:rsid w:val="004A1379"/>
    <w:rsid w:val="004A1D2E"/>
    <w:rsid w:val="004A2057"/>
    <w:rsid w:val="004A296B"/>
    <w:rsid w:val="004A553C"/>
    <w:rsid w:val="004A6420"/>
    <w:rsid w:val="004B0D8F"/>
    <w:rsid w:val="004B0DDA"/>
    <w:rsid w:val="004B2B4A"/>
    <w:rsid w:val="004B35E1"/>
    <w:rsid w:val="004B65D2"/>
    <w:rsid w:val="004B78C0"/>
    <w:rsid w:val="004C0921"/>
    <w:rsid w:val="004C40E2"/>
    <w:rsid w:val="004D0A05"/>
    <w:rsid w:val="004D1851"/>
    <w:rsid w:val="004D2E64"/>
    <w:rsid w:val="004D328D"/>
    <w:rsid w:val="004D38AC"/>
    <w:rsid w:val="004D3F79"/>
    <w:rsid w:val="004D4763"/>
    <w:rsid w:val="004D4A0A"/>
    <w:rsid w:val="004D52A3"/>
    <w:rsid w:val="004D5A84"/>
    <w:rsid w:val="004D6F09"/>
    <w:rsid w:val="004D74BE"/>
    <w:rsid w:val="004D781F"/>
    <w:rsid w:val="004E15B4"/>
    <w:rsid w:val="004E2487"/>
    <w:rsid w:val="004E27B3"/>
    <w:rsid w:val="004E3063"/>
    <w:rsid w:val="004E62E3"/>
    <w:rsid w:val="004E6825"/>
    <w:rsid w:val="004F1248"/>
    <w:rsid w:val="004F1663"/>
    <w:rsid w:val="004F1F3A"/>
    <w:rsid w:val="004F4FAF"/>
    <w:rsid w:val="004F5A05"/>
    <w:rsid w:val="004F5D49"/>
    <w:rsid w:val="004F6423"/>
    <w:rsid w:val="004F77BE"/>
    <w:rsid w:val="004F788B"/>
    <w:rsid w:val="004F7DDF"/>
    <w:rsid w:val="00500B5C"/>
    <w:rsid w:val="00503297"/>
    <w:rsid w:val="00503A82"/>
    <w:rsid w:val="0050427F"/>
    <w:rsid w:val="00505A02"/>
    <w:rsid w:val="00506428"/>
    <w:rsid w:val="005066EE"/>
    <w:rsid w:val="00507882"/>
    <w:rsid w:val="0051017A"/>
    <w:rsid w:val="0051038B"/>
    <w:rsid w:val="005113A5"/>
    <w:rsid w:val="00511C59"/>
    <w:rsid w:val="0051656E"/>
    <w:rsid w:val="00517DCA"/>
    <w:rsid w:val="005200A9"/>
    <w:rsid w:val="00520E5B"/>
    <w:rsid w:val="0052295D"/>
    <w:rsid w:val="00524752"/>
    <w:rsid w:val="0052524A"/>
    <w:rsid w:val="005262A3"/>
    <w:rsid w:val="005276A9"/>
    <w:rsid w:val="00527769"/>
    <w:rsid w:val="00527C50"/>
    <w:rsid w:val="00530E84"/>
    <w:rsid w:val="0053213E"/>
    <w:rsid w:val="00541BF6"/>
    <w:rsid w:val="0054285C"/>
    <w:rsid w:val="005455B7"/>
    <w:rsid w:val="0054685D"/>
    <w:rsid w:val="00547538"/>
    <w:rsid w:val="005500B1"/>
    <w:rsid w:val="00550200"/>
    <w:rsid w:val="005513D2"/>
    <w:rsid w:val="0055140D"/>
    <w:rsid w:val="00552A1D"/>
    <w:rsid w:val="00553CEE"/>
    <w:rsid w:val="005542C6"/>
    <w:rsid w:val="00554757"/>
    <w:rsid w:val="00557B1C"/>
    <w:rsid w:val="005629C6"/>
    <w:rsid w:val="00562EFA"/>
    <w:rsid w:val="00563F08"/>
    <w:rsid w:val="0056506A"/>
    <w:rsid w:val="0056577A"/>
    <w:rsid w:val="0057077D"/>
    <w:rsid w:val="00570C74"/>
    <w:rsid w:val="0057161A"/>
    <w:rsid w:val="00572454"/>
    <w:rsid w:val="005737F6"/>
    <w:rsid w:val="00574B65"/>
    <w:rsid w:val="005763CC"/>
    <w:rsid w:val="00580117"/>
    <w:rsid w:val="00581020"/>
    <w:rsid w:val="005815A0"/>
    <w:rsid w:val="00582DE8"/>
    <w:rsid w:val="00583AED"/>
    <w:rsid w:val="00583BE2"/>
    <w:rsid w:val="00585266"/>
    <w:rsid w:val="00587162"/>
    <w:rsid w:val="00587334"/>
    <w:rsid w:val="005900EC"/>
    <w:rsid w:val="00592390"/>
    <w:rsid w:val="00592DCA"/>
    <w:rsid w:val="005A20CF"/>
    <w:rsid w:val="005A2281"/>
    <w:rsid w:val="005A2D72"/>
    <w:rsid w:val="005A79F2"/>
    <w:rsid w:val="005A7A96"/>
    <w:rsid w:val="005A7B60"/>
    <w:rsid w:val="005B1E46"/>
    <w:rsid w:val="005B43CC"/>
    <w:rsid w:val="005C1192"/>
    <w:rsid w:val="005C1943"/>
    <w:rsid w:val="005C2710"/>
    <w:rsid w:val="005C61BD"/>
    <w:rsid w:val="005C6BFC"/>
    <w:rsid w:val="005C6F85"/>
    <w:rsid w:val="005C77C1"/>
    <w:rsid w:val="005D0D75"/>
    <w:rsid w:val="005D41DB"/>
    <w:rsid w:val="005E0361"/>
    <w:rsid w:val="005E2AF5"/>
    <w:rsid w:val="005E38B2"/>
    <w:rsid w:val="005E4BF2"/>
    <w:rsid w:val="005E521F"/>
    <w:rsid w:val="005E52F8"/>
    <w:rsid w:val="005E56E8"/>
    <w:rsid w:val="005E609A"/>
    <w:rsid w:val="005E6AEC"/>
    <w:rsid w:val="005E6BA7"/>
    <w:rsid w:val="005E6BEF"/>
    <w:rsid w:val="005F1668"/>
    <w:rsid w:val="005F1BEE"/>
    <w:rsid w:val="005F25E6"/>
    <w:rsid w:val="005F547A"/>
    <w:rsid w:val="005F67A7"/>
    <w:rsid w:val="00600626"/>
    <w:rsid w:val="00600CDF"/>
    <w:rsid w:val="00601443"/>
    <w:rsid w:val="00601990"/>
    <w:rsid w:val="00602914"/>
    <w:rsid w:val="00603012"/>
    <w:rsid w:val="00603760"/>
    <w:rsid w:val="00604478"/>
    <w:rsid w:val="006044CB"/>
    <w:rsid w:val="006049D0"/>
    <w:rsid w:val="0060684C"/>
    <w:rsid w:val="006121C4"/>
    <w:rsid w:val="00613DFA"/>
    <w:rsid w:val="006169C3"/>
    <w:rsid w:val="0061739A"/>
    <w:rsid w:val="00617F58"/>
    <w:rsid w:val="00620226"/>
    <w:rsid w:val="00620480"/>
    <w:rsid w:val="00620B34"/>
    <w:rsid w:val="00625811"/>
    <w:rsid w:val="00630584"/>
    <w:rsid w:val="00631541"/>
    <w:rsid w:val="006326DC"/>
    <w:rsid w:val="00632FB8"/>
    <w:rsid w:val="006330D8"/>
    <w:rsid w:val="006369A0"/>
    <w:rsid w:val="00640107"/>
    <w:rsid w:val="00642471"/>
    <w:rsid w:val="0064299C"/>
    <w:rsid w:val="00643114"/>
    <w:rsid w:val="00643C77"/>
    <w:rsid w:val="006447F8"/>
    <w:rsid w:val="00646C90"/>
    <w:rsid w:val="0064798F"/>
    <w:rsid w:val="006479B3"/>
    <w:rsid w:val="00647A8F"/>
    <w:rsid w:val="00650328"/>
    <w:rsid w:val="00650839"/>
    <w:rsid w:val="00655C99"/>
    <w:rsid w:val="006562DF"/>
    <w:rsid w:val="00656425"/>
    <w:rsid w:val="006608BF"/>
    <w:rsid w:val="00660E71"/>
    <w:rsid w:val="00660F52"/>
    <w:rsid w:val="00661CA3"/>
    <w:rsid w:val="00663E3B"/>
    <w:rsid w:val="006664E8"/>
    <w:rsid w:val="00671988"/>
    <w:rsid w:val="00672584"/>
    <w:rsid w:val="00672EE8"/>
    <w:rsid w:val="00675C2C"/>
    <w:rsid w:val="00682BC4"/>
    <w:rsid w:val="00682FE7"/>
    <w:rsid w:val="00687E0F"/>
    <w:rsid w:val="00690E5E"/>
    <w:rsid w:val="0069105A"/>
    <w:rsid w:val="00691ED8"/>
    <w:rsid w:val="00692D3C"/>
    <w:rsid w:val="006932F3"/>
    <w:rsid w:val="00693F95"/>
    <w:rsid w:val="0069457E"/>
    <w:rsid w:val="006948EE"/>
    <w:rsid w:val="006A02B8"/>
    <w:rsid w:val="006A14E7"/>
    <w:rsid w:val="006A387D"/>
    <w:rsid w:val="006A41FE"/>
    <w:rsid w:val="006B2ECF"/>
    <w:rsid w:val="006B3B0B"/>
    <w:rsid w:val="006B4E1F"/>
    <w:rsid w:val="006B5BCD"/>
    <w:rsid w:val="006C109F"/>
    <w:rsid w:val="006C2D48"/>
    <w:rsid w:val="006C5A5F"/>
    <w:rsid w:val="006C76F7"/>
    <w:rsid w:val="006D0ABB"/>
    <w:rsid w:val="006D5537"/>
    <w:rsid w:val="006D7346"/>
    <w:rsid w:val="006D76A1"/>
    <w:rsid w:val="006E1AEB"/>
    <w:rsid w:val="006E55FC"/>
    <w:rsid w:val="006E735B"/>
    <w:rsid w:val="006F0382"/>
    <w:rsid w:val="006F1949"/>
    <w:rsid w:val="006F22D7"/>
    <w:rsid w:val="006F254C"/>
    <w:rsid w:val="006F3CA7"/>
    <w:rsid w:val="006F4455"/>
    <w:rsid w:val="006F51DC"/>
    <w:rsid w:val="00700251"/>
    <w:rsid w:val="007025C6"/>
    <w:rsid w:val="00706033"/>
    <w:rsid w:val="007062F4"/>
    <w:rsid w:val="00707FFE"/>
    <w:rsid w:val="007108B7"/>
    <w:rsid w:val="00710BAC"/>
    <w:rsid w:val="007137C0"/>
    <w:rsid w:val="00720591"/>
    <w:rsid w:val="007212B5"/>
    <w:rsid w:val="007228B3"/>
    <w:rsid w:val="00722A5C"/>
    <w:rsid w:val="007250B3"/>
    <w:rsid w:val="007314E3"/>
    <w:rsid w:val="00732B52"/>
    <w:rsid w:val="00732E85"/>
    <w:rsid w:val="007340AB"/>
    <w:rsid w:val="007343E9"/>
    <w:rsid w:val="00734B17"/>
    <w:rsid w:val="007350DC"/>
    <w:rsid w:val="0073511A"/>
    <w:rsid w:val="00735215"/>
    <w:rsid w:val="0073705E"/>
    <w:rsid w:val="007370DA"/>
    <w:rsid w:val="00740158"/>
    <w:rsid w:val="00741511"/>
    <w:rsid w:val="007417BA"/>
    <w:rsid w:val="00741ADF"/>
    <w:rsid w:val="00741C10"/>
    <w:rsid w:val="00742592"/>
    <w:rsid w:val="007430A7"/>
    <w:rsid w:val="00743837"/>
    <w:rsid w:val="007438C7"/>
    <w:rsid w:val="0074456C"/>
    <w:rsid w:val="00745760"/>
    <w:rsid w:val="00745ABB"/>
    <w:rsid w:val="00746A1C"/>
    <w:rsid w:val="00747B81"/>
    <w:rsid w:val="00752C37"/>
    <w:rsid w:val="0075313C"/>
    <w:rsid w:val="007537B2"/>
    <w:rsid w:val="00754159"/>
    <w:rsid w:val="007555C4"/>
    <w:rsid w:val="00755CEA"/>
    <w:rsid w:val="00757901"/>
    <w:rsid w:val="00757B4C"/>
    <w:rsid w:val="00757EC5"/>
    <w:rsid w:val="007611E7"/>
    <w:rsid w:val="00764126"/>
    <w:rsid w:val="00765358"/>
    <w:rsid w:val="00767A05"/>
    <w:rsid w:val="007702FD"/>
    <w:rsid w:val="00772C7D"/>
    <w:rsid w:val="00773158"/>
    <w:rsid w:val="00773EE6"/>
    <w:rsid w:val="007774F5"/>
    <w:rsid w:val="00781A99"/>
    <w:rsid w:val="00783773"/>
    <w:rsid w:val="007860FC"/>
    <w:rsid w:val="0078775F"/>
    <w:rsid w:val="0079057F"/>
    <w:rsid w:val="00794ACB"/>
    <w:rsid w:val="00797F7B"/>
    <w:rsid w:val="007A044F"/>
    <w:rsid w:val="007A1597"/>
    <w:rsid w:val="007A281E"/>
    <w:rsid w:val="007A322F"/>
    <w:rsid w:val="007A38B2"/>
    <w:rsid w:val="007A7455"/>
    <w:rsid w:val="007A7E56"/>
    <w:rsid w:val="007B0D6D"/>
    <w:rsid w:val="007B2952"/>
    <w:rsid w:val="007B2CA4"/>
    <w:rsid w:val="007B2D6E"/>
    <w:rsid w:val="007B3038"/>
    <w:rsid w:val="007B34CD"/>
    <w:rsid w:val="007B4B2B"/>
    <w:rsid w:val="007B4E7E"/>
    <w:rsid w:val="007B6F60"/>
    <w:rsid w:val="007C5B71"/>
    <w:rsid w:val="007C5BE4"/>
    <w:rsid w:val="007C6C95"/>
    <w:rsid w:val="007C70E8"/>
    <w:rsid w:val="007C7A49"/>
    <w:rsid w:val="007C7F24"/>
    <w:rsid w:val="007D2043"/>
    <w:rsid w:val="007D2296"/>
    <w:rsid w:val="007D250D"/>
    <w:rsid w:val="007D379E"/>
    <w:rsid w:val="007D50D3"/>
    <w:rsid w:val="007D53F9"/>
    <w:rsid w:val="007D57CC"/>
    <w:rsid w:val="007D59A1"/>
    <w:rsid w:val="007D6300"/>
    <w:rsid w:val="007D6CD9"/>
    <w:rsid w:val="007D7C60"/>
    <w:rsid w:val="007E1716"/>
    <w:rsid w:val="007E2250"/>
    <w:rsid w:val="007E248A"/>
    <w:rsid w:val="007E718E"/>
    <w:rsid w:val="007F3680"/>
    <w:rsid w:val="007F4954"/>
    <w:rsid w:val="007F4EC4"/>
    <w:rsid w:val="00800406"/>
    <w:rsid w:val="00800CAE"/>
    <w:rsid w:val="00802DB4"/>
    <w:rsid w:val="008033A8"/>
    <w:rsid w:val="00804B8E"/>
    <w:rsid w:val="0080601A"/>
    <w:rsid w:val="00810E9C"/>
    <w:rsid w:val="00811383"/>
    <w:rsid w:val="00812567"/>
    <w:rsid w:val="008130A2"/>
    <w:rsid w:val="00813EA3"/>
    <w:rsid w:val="00814E15"/>
    <w:rsid w:val="0081593B"/>
    <w:rsid w:val="008159E0"/>
    <w:rsid w:val="00820C9D"/>
    <w:rsid w:val="008217A1"/>
    <w:rsid w:val="00821D60"/>
    <w:rsid w:val="00821E94"/>
    <w:rsid w:val="008254A9"/>
    <w:rsid w:val="0082717F"/>
    <w:rsid w:val="00827464"/>
    <w:rsid w:val="00827E52"/>
    <w:rsid w:val="0083137F"/>
    <w:rsid w:val="008320B8"/>
    <w:rsid w:val="008338B2"/>
    <w:rsid w:val="00835466"/>
    <w:rsid w:val="00836E94"/>
    <w:rsid w:val="00841146"/>
    <w:rsid w:val="0084128F"/>
    <w:rsid w:val="008420A6"/>
    <w:rsid w:val="0084283C"/>
    <w:rsid w:val="008445CC"/>
    <w:rsid w:val="00844D57"/>
    <w:rsid w:val="008456D6"/>
    <w:rsid w:val="008517C4"/>
    <w:rsid w:val="00851E34"/>
    <w:rsid w:val="00852000"/>
    <w:rsid w:val="0085231B"/>
    <w:rsid w:val="00854412"/>
    <w:rsid w:val="008547D1"/>
    <w:rsid w:val="00856A9B"/>
    <w:rsid w:val="0086361B"/>
    <w:rsid w:val="00863A83"/>
    <w:rsid w:val="008640CE"/>
    <w:rsid w:val="0086427D"/>
    <w:rsid w:val="00865136"/>
    <w:rsid w:val="00865975"/>
    <w:rsid w:val="008664F9"/>
    <w:rsid w:val="00870CFA"/>
    <w:rsid w:val="00871102"/>
    <w:rsid w:val="008711B6"/>
    <w:rsid w:val="0087224C"/>
    <w:rsid w:val="0087250D"/>
    <w:rsid w:val="00874BCE"/>
    <w:rsid w:val="008759BE"/>
    <w:rsid w:val="00877641"/>
    <w:rsid w:val="0088187F"/>
    <w:rsid w:val="00881C13"/>
    <w:rsid w:val="008834EB"/>
    <w:rsid w:val="00884C0A"/>
    <w:rsid w:val="00884FF5"/>
    <w:rsid w:val="0088545A"/>
    <w:rsid w:val="00885A3E"/>
    <w:rsid w:val="0088728F"/>
    <w:rsid w:val="0088755A"/>
    <w:rsid w:val="00890C65"/>
    <w:rsid w:val="00890D99"/>
    <w:rsid w:val="00890F91"/>
    <w:rsid w:val="00891B0F"/>
    <w:rsid w:val="0089337E"/>
    <w:rsid w:val="00893FB1"/>
    <w:rsid w:val="0089634A"/>
    <w:rsid w:val="008A1107"/>
    <w:rsid w:val="008A1308"/>
    <w:rsid w:val="008A1CA1"/>
    <w:rsid w:val="008A2B70"/>
    <w:rsid w:val="008A331C"/>
    <w:rsid w:val="008A4B6E"/>
    <w:rsid w:val="008A6610"/>
    <w:rsid w:val="008A72D7"/>
    <w:rsid w:val="008A786D"/>
    <w:rsid w:val="008B0084"/>
    <w:rsid w:val="008B0F6A"/>
    <w:rsid w:val="008B160D"/>
    <w:rsid w:val="008B29F0"/>
    <w:rsid w:val="008B3AFE"/>
    <w:rsid w:val="008B3FBB"/>
    <w:rsid w:val="008B65E2"/>
    <w:rsid w:val="008B7A9E"/>
    <w:rsid w:val="008B7EEA"/>
    <w:rsid w:val="008C1D6B"/>
    <w:rsid w:val="008C1DB5"/>
    <w:rsid w:val="008C369F"/>
    <w:rsid w:val="008C6392"/>
    <w:rsid w:val="008C66FF"/>
    <w:rsid w:val="008C6F63"/>
    <w:rsid w:val="008D0ED2"/>
    <w:rsid w:val="008D2A95"/>
    <w:rsid w:val="008D5569"/>
    <w:rsid w:val="008D78C9"/>
    <w:rsid w:val="008D7C69"/>
    <w:rsid w:val="008E092E"/>
    <w:rsid w:val="008E158C"/>
    <w:rsid w:val="008E19A7"/>
    <w:rsid w:val="008E37C7"/>
    <w:rsid w:val="008E507E"/>
    <w:rsid w:val="008F097A"/>
    <w:rsid w:val="008F3908"/>
    <w:rsid w:val="008F46A8"/>
    <w:rsid w:val="008F4F28"/>
    <w:rsid w:val="008F5EB6"/>
    <w:rsid w:val="008F60F8"/>
    <w:rsid w:val="008F6978"/>
    <w:rsid w:val="008F7547"/>
    <w:rsid w:val="009008BF"/>
    <w:rsid w:val="00901704"/>
    <w:rsid w:val="00901806"/>
    <w:rsid w:val="009024AB"/>
    <w:rsid w:val="0090288C"/>
    <w:rsid w:val="00903651"/>
    <w:rsid w:val="00904348"/>
    <w:rsid w:val="009046DD"/>
    <w:rsid w:val="00907720"/>
    <w:rsid w:val="00907C43"/>
    <w:rsid w:val="00907E63"/>
    <w:rsid w:val="009101F4"/>
    <w:rsid w:val="009110E3"/>
    <w:rsid w:val="00914A20"/>
    <w:rsid w:val="00917998"/>
    <w:rsid w:val="00922541"/>
    <w:rsid w:val="00924C96"/>
    <w:rsid w:val="00924EBA"/>
    <w:rsid w:val="00925AA8"/>
    <w:rsid w:val="009278DE"/>
    <w:rsid w:val="00930BCB"/>
    <w:rsid w:val="00931C14"/>
    <w:rsid w:val="00932120"/>
    <w:rsid w:val="00932B16"/>
    <w:rsid w:val="00932C26"/>
    <w:rsid w:val="00933A8E"/>
    <w:rsid w:val="0093498F"/>
    <w:rsid w:val="00934D72"/>
    <w:rsid w:val="00935A05"/>
    <w:rsid w:val="0093607F"/>
    <w:rsid w:val="00937915"/>
    <w:rsid w:val="00937DD7"/>
    <w:rsid w:val="009402C7"/>
    <w:rsid w:val="00942325"/>
    <w:rsid w:val="0094605A"/>
    <w:rsid w:val="00947E10"/>
    <w:rsid w:val="00950EFB"/>
    <w:rsid w:val="009510BA"/>
    <w:rsid w:val="009515FB"/>
    <w:rsid w:val="00952B2A"/>
    <w:rsid w:val="0095487E"/>
    <w:rsid w:val="00954EA0"/>
    <w:rsid w:val="00957771"/>
    <w:rsid w:val="009579BA"/>
    <w:rsid w:val="0096051B"/>
    <w:rsid w:val="00962EF2"/>
    <w:rsid w:val="00964A3E"/>
    <w:rsid w:val="009674CB"/>
    <w:rsid w:val="00967FC2"/>
    <w:rsid w:val="00970117"/>
    <w:rsid w:val="0097017C"/>
    <w:rsid w:val="009723ED"/>
    <w:rsid w:val="00972BAC"/>
    <w:rsid w:val="009733FB"/>
    <w:rsid w:val="009800E0"/>
    <w:rsid w:val="00982322"/>
    <w:rsid w:val="00983357"/>
    <w:rsid w:val="009836BA"/>
    <w:rsid w:val="009873DE"/>
    <w:rsid w:val="00994787"/>
    <w:rsid w:val="00994AC7"/>
    <w:rsid w:val="009965BA"/>
    <w:rsid w:val="00997093"/>
    <w:rsid w:val="009A00D1"/>
    <w:rsid w:val="009A052D"/>
    <w:rsid w:val="009A3259"/>
    <w:rsid w:val="009B095C"/>
    <w:rsid w:val="009B2CCC"/>
    <w:rsid w:val="009B42FF"/>
    <w:rsid w:val="009B4E61"/>
    <w:rsid w:val="009B4E7C"/>
    <w:rsid w:val="009B50EC"/>
    <w:rsid w:val="009B5158"/>
    <w:rsid w:val="009B7099"/>
    <w:rsid w:val="009B7C72"/>
    <w:rsid w:val="009B7D71"/>
    <w:rsid w:val="009C13C2"/>
    <w:rsid w:val="009C1912"/>
    <w:rsid w:val="009C3219"/>
    <w:rsid w:val="009C32F5"/>
    <w:rsid w:val="009C65D7"/>
    <w:rsid w:val="009C734C"/>
    <w:rsid w:val="009C7628"/>
    <w:rsid w:val="009D1061"/>
    <w:rsid w:val="009D3A36"/>
    <w:rsid w:val="009D3F64"/>
    <w:rsid w:val="009D4043"/>
    <w:rsid w:val="009D596E"/>
    <w:rsid w:val="009D6673"/>
    <w:rsid w:val="009E046B"/>
    <w:rsid w:val="009E15BC"/>
    <w:rsid w:val="009E1729"/>
    <w:rsid w:val="009E1A17"/>
    <w:rsid w:val="009E27DC"/>
    <w:rsid w:val="009E3052"/>
    <w:rsid w:val="009E321C"/>
    <w:rsid w:val="009E332E"/>
    <w:rsid w:val="009E3F00"/>
    <w:rsid w:val="009E5108"/>
    <w:rsid w:val="009E5A37"/>
    <w:rsid w:val="009E5FE1"/>
    <w:rsid w:val="009E642F"/>
    <w:rsid w:val="009E70A7"/>
    <w:rsid w:val="009E7967"/>
    <w:rsid w:val="009F0B85"/>
    <w:rsid w:val="009F0C1A"/>
    <w:rsid w:val="009F1F88"/>
    <w:rsid w:val="009F338E"/>
    <w:rsid w:val="009F66B5"/>
    <w:rsid w:val="009F6A51"/>
    <w:rsid w:val="00A007A2"/>
    <w:rsid w:val="00A06AEC"/>
    <w:rsid w:val="00A06D3A"/>
    <w:rsid w:val="00A115CE"/>
    <w:rsid w:val="00A121F1"/>
    <w:rsid w:val="00A1297E"/>
    <w:rsid w:val="00A1375D"/>
    <w:rsid w:val="00A13A6C"/>
    <w:rsid w:val="00A13CDA"/>
    <w:rsid w:val="00A13D86"/>
    <w:rsid w:val="00A142F2"/>
    <w:rsid w:val="00A1454A"/>
    <w:rsid w:val="00A15AFF"/>
    <w:rsid w:val="00A16606"/>
    <w:rsid w:val="00A20C09"/>
    <w:rsid w:val="00A2370E"/>
    <w:rsid w:val="00A25F84"/>
    <w:rsid w:val="00A33E3B"/>
    <w:rsid w:val="00A340FE"/>
    <w:rsid w:val="00A347F8"/>
    <w:rsid w:val="00A36C06"/>
    <w:rsid w:val="00A37C7E"/>
    <w:rsid w:val="00A41939"/>
    <w:rsid w:val="00A4490F"/>
    <w:rsid w:val="00A44EE2"/>
    <w:rsid w:val="00A453E4"/>
    <w:rsid w:val="00A4588B"/>
    <w:rsid w:val="00A475B9"/>
    <w:rsid w:val="00A5144E"/>
    <w:rsid w:val="00A52B3D"/>
    <w:rsid w:val="00A53E83"/>
    <w:rsid w:val="00A54F7A"/>
    <w:rsid w:val="00A57700"/>
    <w:rsid w:val="00A64A89"/>
    <w:rsid w:val="00A66563"/>
    <w:rsid w:val="00A66815"/>
    <w:rsid w:val="00A66A95"/>
    <w:rsid w:val="00A67EAF"/>
    <w:rsid w:val="00A703C4"/>
    <w:rsid w:val="00A707FD"/>
    <w:rsid w:val="00A70D09"/>
    <w:rsid w:val="00A716A6"/>
    <w:rsid w:val="00A72E1E"/>
    <w:rsid w:val="00A74FB7"/>
    <w:rsid w:val="00A76507"/>
    <w:rsid w:val="00A7730B"/>
    <w:rsid w:val="00A7755A"/>
    <w:rsid w:val="00A81A29"/>
    <w:rsid w:val="00A839A2"/>
    <w:rsid w:val="00A83CC9"/>
    <w:rsid w:val="00A84350"/>
    <w:rsid w:val="00A87581"/>
    <w:rsid w:val="00A92C32"/>
    <w:rsid w:val="00A934DB"/>
    <w:rsid w:val="00A934DD"/>
    <w:rsid w:val="00A942F8"/>
    <w:rsid w:val="00A9503E"/>
    <w:rsid w:val="00A9556B"/>
    <w:rsid w:val="00A9748C"/>
    <w:rsid w:val="00A976C6"/>
    <w:rsid w:val="00A97D1B"/>
    <w:rsid w:val="00AA13E3"/>
    <w:rsid w:val="00AA227E"/>
    <w:rsid w:val="00AA273A"/>
    <w:rsid w:val="00AA2939"/>
    <w:rsid w:val="00AA2D9D"/>
    <w:rsid w:val="00AA3565"/>
    <w:rsid w:val="00AA47C2"/>
    <w:rsid w:val="00AA6A85"/>
    <w:rsid w:val="00AA78B1"/>
    <w:rsid w:val="00AA7EC9"/>
    <w:rsid w:val="00AB084B"/>
    <w:rsid w:val="00AB1A8B"/>
    <w:rsid w:val="00AB1CEB"/>
    <w:rsid w:val="00AB7E6B"/>
    <w:rsid w:val="00AC05B1"/>
    <w:rsid w:val="00AC15E5"/>
    <w:rsid w:val="00AC2F63"/>
    <w:rsid w:val="00AC4510"/>
    <w:rsid w:val="00AC4CF2"/>
    <w:rsid w:val="00AC535D"/>
    <w:rsid w:val="00AC7259"/>
    <w:rsid w:val="00AC7794"/>
    <w:rsid w:val="00AD17E9"/>
    <w:rsid w:val="00AE26F5"/>
    <w:rsid w:val="00AE3E9D"/>
    <w:rsid w:val="00AE5F49"/>
    <w:rsid w:val="00AE7782"/>
    <w:rsid w:val="00AF275A"/>
    <w:rsid w:val="00AF2A92"/>
    <w:rsid w:val="00AF2FC5"/>
    <w:rsid w:val="00AF3BCF"/>
    <w:rsid w:val="00AF4EB0"/>
    <w:rsid w:val="00AF6B12"/>
    <w:rsid w:val="00B0094D"/>
    <w:rsid w:val="00B009FD"/>
    <w:rsid w:val="00B02386"/>
    <w:rsid w:val="00B03BC4"/>
    <w:rsid w:val="00B04548"/>
    <w:rsid w:val="00B051A6"/>
    <w:rsid w:val="00B064D3"/>
    <w:rsid w:val="00B067FD"/>
    <w:rsid w:val="00B117C3"/>
    <w:rsid w:val="00B11D70"/>
    <w:rsid w:val="00B1404E"/>
    <w:rsid w:val="00B14E00"/>
    <w:rsid w:val="00B159F5"/>
    <w:rsid w:val="00B16013"/>
    <w:rsid w:val="00B16903"/>
    <w:rsid w:val="00B20903"/>
    <w:rsid w:val="00B20B26"/>
    <w:rsid w:val="00B20E1F"/>
    <w:rsid w:val="00B236E5"/>
    <w:rsid w:val="00B26E00"/>
    <w:rsid w:val="00B3037C"/>
    <w:rsid w:val="00B319B3"/>
    <w:rsid w:val="00B32E8F"/>
    <w:rsid w:val="00B338C7"/>
    <w:rsid w:val="00B34498"/>
    <w:rsid w:val="00B3655B"/>
    <w:rsid w:val="00B36793"/>
    <w:rsid w:val="00B370A7"/>
    <w:rsid w:val="00B37D17"/>
    <w:rsid w:val="00B4185E"/>
    <w:rsid w:val="00B41865"/>
    <w:rsid w:val="00B42230"/>
    <w:rsid w:val="00B426A4"/>
    <w:rsid w:val="00B43CF9"/>
    <w:rsid w:val="00B45427"/>
    <w:rsid w:val="00B45597"/>
    <w:rsid w:val="00B46C78"/>
    <w:rsid w:val="00B4726F"/>
    <w:rsid w:val="00B5202F"/>
    <w:rsid w:val="00B526CA"/>
    <w:rsid w:val="00B5345F"/>
    <w:rsid w:val="00B536C4"/>
    <w:rsid w:val="00B55F90"/>
    <w:rsid w:val="00B5605B"/>
    <w:rsid w:val="00B5678F"/>
    <w:rsid w:val="00B57201"/>
    <w:rsid w:val="00B617E1"/>
    <w:rsid w:val="00B62EE5"/>
    <w:rsid w:val="00B63D47"/>
    <w:rsid w:val="00B64B26"/>
    <w:rsid w:val="00B707C8"/>
    <w:rsid w:val="00B71BF4"/>
    <w:rsid w:val="00B74ED1"/>
    <w:rsid w:val="00B75021"/>
    <w:rsid w:val="00B767E7"/>
    <w:rsid w:val="00B76F6B"/>
    <w:rsid w:val="00B77D91"/>
    <w:rsid w:val="00B80789"/>
    <w:rsid w:val="00B809F2"/>
    <w:rsid w:val="00B848B3"/>
    <w:rsid w:val="00B8539F"/>
    <w:rsid w:val="00B85855"/>
    <w:rsid w:val="00B90019"/>
    <w:rsid w:val="00B90AF5"/>
    <w:rsid w:val="00B913A2"/>
    <w:rsid w:val="00B91BEB"/>
    <w:rsid w:val="00B9535B"/>
    <w:rsid w:val="00B962FA"/>
    <w:rsid w:val="00BA1903"/>
    <w:rsid w:val="00BA34F0"/>
    <w:rsid w:val="00BA3BA1"/>
    <w:rsid w:val="00BA3EC2"/>
    <w:rsid w:val="00BA5E7A"/>
    <w:rsid w:val="00BB0CDC"/>
    <w:rsid w:val="00BB0CE1"/>
    <w:rsid w:val="00BB7645"/>
    <w:rsid w:val="00BC175F"/>
    <w:rsid w:val="00BC35AA"/>
    <w:rsid w:val="00BC41F1"/>
    <w:rsid w:val="00BD0473"/>
    <w:rsid w:val="00BD06D9"/>
    <w:rsid w:val="00BD106F"/>
    <w:rsid w:val="00BD1CC5"/>
    <w:rsid w:val="00BD1E28"/>
    <w:rsid w:val="00BD37C0"/>
    <w:rsid w:val="00BD4FC1"/>
    <w:rsid w:val="00BD562D"/>
    <w:rsid w:val="00BD6383"/>
    <w:rsid w:val="00BD66A9"/>
    <w:rsid w:val="00BD6D5B"/>
    <w:rsid w:val="00BE0F60"/>
    <w:rsid w:val="00BE429C"/>
    <w:rsid w:val="00BE53A2"/>
    <w:rsid w:val="00BE7B53"/>
    <w:rsid w:val="00BF00E7"/>
    <w:rsid w:val="00BF03A1"/>
    <w:rsid w:val="00BF3C14"/>
    <w:rsid w:val="00BF4BD6"/>
    <w:rsid w:val="00BF5DC1"/>
    <w:rsid w:val="00BF5FA0"/>
    <w:rsid w:val="00BF7D81"/>
    <w:rsid w:val="00C01512"/>
    <w:rsid w:val="00C02111"/>
    <w:rsid w:val="00C03E9F"/>
    <w:rsid w:val="00C04B8D"/>
    <w:rsid w:val="00C04C66"/>
    <w:rsid w:val="00C05DB9"/>
    <w:rsid w:val="00C07076"/>
    <w:rsid w:val="00C12AD8"/>
    <w:rsid w:val="00C1304F"/>
    <w:rsid w:val="00C131BF"/>
    <w:rsid w:val="00C14397"/>
    <w:rsid w:val="00C1577A"/>
    <w:rsid w:val="00C15EFF"/>
    <w:rsid w:val="00C16563"/>
    <w:rsid w:val="00C207E8"/>
    <w:rsid w:val="00C20B46"/>
    <w:rsid w:val="00C20DF8"/>
    <w:rsid w:val="00C2247F"/>
    <w:rsid w:val="00C22DC4"/>
    <w:rsid w:val="00C23455"/>
    <w:rsid w:val="00C23C19"/>
    <w:rsid w:val="00C2402E"/>
    <w:rsid w:val="00C254B3"/>
    <w:rsid w:val="00C27A03"/>
    <w:rsid w:val="00C32EAC"/>
    <w:rsid w:val="00C347EB"/>
    <w:rsid w:val="00C35135"/>
    <w:rsid w:val="00C35767"/>
    <w:rsid w:val="00C35C6C"/>
    <w:rsid w:val="00C402C4"/>
    <w:rsid w:val="00C40C30"/>
    <w:rsid w:val="00C42216"/>
    <w:rsid w:val="00C43A34"/>
    <w:rsid w:val="00C448D5"/>
    <w:rsid w:val="00C44D96"/>
    <w:rsid w:val="00C45368"/>
    <w:rsid w:val="00C4546C"/>
    <w:rsid w:val="00C45B90"/>
    <w:rsid w:val="00C471C2"/>
    <w:rsid w:val="00C4764D"/>
    <w:rsid w:val="00C5167B"/>
    <w:rsid w:val="00C516CD"/>
    <w:rsid w:val="00C53932"/>
    <w:rsid w:val="00C55351"/>
    <w:rsid w:val="00C56791"/>
    <w:rsid w:val="00C57FA3"/>
    <w:rsid w:val="00C63DE3"/>
    <w:rsid w:val="00C71293"/>
    <w:rsid w:val="00C72CEB"/>
    <w:rsid w:val="00C74012"/>
    <w:rsid w:val="00C74909"/>
    <w:rsid w:val="00C74C27"/>
    <w:rsid w:val="00C7558E"/>
    <w:rsid w:val="00C75B4F"/>
    <w:rsid w:val="00C80633"/>
    <w:rsid w:val="00C80739"/>
    <w:rsid w:val="00C81C47"/>
    <w:rsid w:val="00C81EEC"/>
    <w:rsid w:val="00C831BA"/>
    <w:rsid w:val="00C83A0F"/>
    <w:rsid w:val="00C84A8A"/>
    <w:rsid w:val="00C8530A"/>
    <w:rsid w:val="00C860C9"/>
    <w:rsid w:val="00C9183A"/>
    <w:rsid w:val="00C91B4A"/>
    <w:rsid w:val="00C961BC"/>
    <w:rsid w:val="00CA0C6E"/>
    <w:rsid w:val="00CA59F6"/>
    <w:rsid w:val="00CB1FB3"/>
    <w:rsid w:val="00CB2501"/>
    <w:rsid w:val="00CB7D8F"/>
    <w:rsid w:val="00CC2C1B"/>
    <w:rsid w:val="00CC31F3"/>
    <w:rsid w:val="00CC3BD5"/>
    <w:rsid w:val="00CC4989"/>
    <w:rsid w:val="00CC7AA5"/>
    <w:rsid w:val="00CC7CC7"/>
    <w:rsid w:val="00CD06EC"/>
    <w:rsid w:val="00CD0E27"/>
    <w:rsid w:val="00CD256D"/>
    <w:rsid w:val="00CD293B"/>
    <w:rsid w:val="00CD2E7C"/>
    <w:rsid w:val="00CD46E8"/>
    <w:rsid w:val="00CD4E99"/>
    <w:rsid w:val="00CD51E3"/>
    <w:rsid w:val="00CD676E"/>
    <w:rsid w:val="00CD759E"/>
    <w:rsid w:val="00CE1629"/>
    <w:rsid w:val="00CE3BCB"/>
    <w:rsid w:val="00CE5F04"/>
    <w:rsid w:val="00CE7A5E"/>
    <w:rsid w:val="00CF4007"/>
    <w:rsid w:val="00CF7399"/>
    <w:rsid w:val="00CF7CAB"/>
    <w:rsid w:val="00D00BC8"/>
    <w:rsid w:val="00D0200C"/>
    <w:rsid w:val="00D03603"/>
    <w:rsid w:val="00D03DC8"/>
    <w:rsid w:val="00D04E5A"/>
    <w:rsid w:val="00D058C6"/>
    <w:rsid w:val="00D05D75"/>
    <w:rsid w:val="00D12996"/>
    <w:rsid w:val="00D13A72"/>
    <w:rsid w:val="00D1411D"/>
    <w:rsid w:val="00D15E57"/>
    <w:rsid w:val="00D1695E"/>
    <w:rsid w:val="00D203BC"/>
    <w:rsid w:val="00D22183"/>
    <w:rsid w:val="00D22856"/>
    <w:rsid w:val="00D24B11"/>
    <w:rsid w:val="00D310AC"/>
    <w:rsid w:val="00D31331"/>
    <w:rsid w:val="00D31AEC"/>
    <w:rsid w:val="00D33690"/>
    <w:rsid w:val="00D3518A"/>
    <w:rsid w:val="00D356DB"/>
    <w:rsid w:val="00D35E86"/>
    <w:rsid w:val="00D36E4B"/>
    <w:rsid w:val="00D41956"/>
    <w:rsid w:val="00D45569"/>
    <w:rsid w:val="00D45EA4"/>
    <w:rsid w:val="00D466C7"/>
    <w:rsid w:val="00D504BC"/>
    <w:rsid w:val="00D50A80"/>
    <w:rsid w:val="00D51AD6"/>
    <w:rsid w:val="00D521C2"/>
    <w:rsid w:val="00D522DC"/>
    <w:rsid w:val="00D535EF"/>
    <w:rsid w:val="00D607AC"/>
    <w:rsid w:val="00D628D9"/>
    <w:rsid w:val="00D6367C"/>
    <w:rsid w:val="00D6382F"/>
    <w:rsid w:val="00D63985"/>
    <w:rsid w:val="00D661B7"/>
    <w:rsid w:val="00D70DAB"/>
    <w:rsid w:val="00D73B57"/>
    <w:rsid w:val="00D74901"/>
    <w:rsid w:val="00D76720"/>
    <w:rsid w:val="00D768A5"/>
    <w:rsid w:val="00D76EC0"/>
    <w:rsid w:val="00D77356"/>
    <w:rsid w:val="00D77A8B"/>
    <w:rsid w:val="00D81AED"/>
    <w:rsid w:val="00D85007"/>
    <w:rsid w:val="00D87CAA"/>
    <w:rsid w:val="00D90678"/>
    <w:rsid w:val="00D92B7E"/>
    <w:rsid w:val="00D92CBF"/>
    <w:rsid w:val="00D9326D"/>
    <w:rsid w:val="00D93762"/>
    <w:rsid w:val="00D949E0"/>
    <w:rsid w:val="00D95C7B"/>
    <w:rsid w:val="00D96660"/>
    <w:rsid w:val="00D97EFA"/>
    <w:rsid w:val="00DA2320"/>
    <w:rsid w:val="00DA25EB"/>
    <w:rsid w:val="00DA2662"/>
    <w:rsid w:val="00DB0AA9"/>
    <w:rsid w:val="00DB4AFD"/>
    <w:rsid w:val="00DB5B67"/>
    <w:rsid w:val="00DB70E3"/>
    <w:rsid w:val="00DC1386"/>
    <w:rsid w:val="00DC1BBC"/>
    <w:rsid w:val="00DC2C26"/>
    <w:rsid w:val="00DC33D8"/>
    <w:rsid w:val="00DC3D3A"/>
    <w:rsid w:val="00DC4840"/>
    <w:rsid w:val="00DC5159"/>
    <w:rsid w:val="00DC6CE5"/>
    <w:rsid w:val="00DC7A5B"/>
    <w:rsid w:val="00DD019F"/>
    <w:rsid w:val="00DD0402"/>
    <w:rsid w:val="00DD0966"/>
    <w:rsid w:val="00DE09A8"/>
    <w:rsid w:val="00DE2FF0"/>
    <w:rsid w:val="00DE33A3"/>
    <w:rsid w:val="00DE685E"/>
    <w:rsid w:val="00DF1AB4"/>
    <w:rsid w:val="00DF26F9"/>
    <w:rsid w:val="00DF4B27"/>
    <w:rsid w:val="00DF59B8"/>
    <w:rsid w:val="00DF6315"/>
    <w:rsid w:val="00DF6994"/>
    <w:rsid w:val="00E0400B"/>
    <w:rsid w:val="00E042F0"/>
    <w:rsid w:val="00E073EA"/>
    <w:rsid w:val="00E07ADE"/>
    <w:rsid w:val="00E11BF8"/>
    <w:rsid w:val="00E1236B"/>
    <w:rsid w:val="00E14087"/>
    <w:rsid w:val="00E16A0B"/>
    <w:rsid w:val="00E21404"/>
    <w:rsid w:val="00E21F3D"/>
    <w:rsid w:val="00E22208"/>
    <w:rsid w:val="00E2234F"/>
    <w:rsid w:val="00E22591"/>
    <w:rsid w:val="00E239A3"/>
    <w:rsid w:val="00E33ED1"/>
    <w:rsid w:val="00E340F9"/>
    <w:rsid w:val="00E378C4"/>
    <w:rsid w:val="00E4010A"/>
    <w:rsid w:val="00E406FE"/>
    <w:rsid w:val="00E46897"/>
    <w:rsid w:val="00E46FDB"/>
    <w:rsid w:val="00E47839"/>
    <w:rsid w:val="00E53A75"/>
    <w:rsid w:val="00E55569"/>
    <w:rsid w:val="00E56777"/>
    <w:rsid w:val="00E601D1"/>
    <w:rsid w:val="00E60424"/>
    <w:rsid w:val="00E616A1"/>
    <w:rsid w:val="00E62A68"/>
    <w:rsid w:val="00E62AFA"/>
    <w:rsid w:val="00E62E16"/>
    <w:rsid w:val="00E62FC7"/>
    <w:rsid w:val="00E6561F"/>
    <w:rsid w:val="00E66C5C"/>
    <w:rsid w:val="00E66D2C"/>
    <w:rsid w:val="00E677B5"/>
    <w:rsid w:val="00E709BF"/>
    <w:rsid w:val="00E711D8"/>
    <w:rsid w:val="00E72813"/>
    <w:rsid w:val="00E74103"/>
    <w:rsid w:val="00E74B17"/>
    <w:rsid w:val="00E775FA"/>
    <w:rsid w:val="00E80408"/>
    <w:rsid w:val="00E83183"/>
    <w:rsid w:val="00E8359E"/>
    <w:rsid w:val="00E85206"/>
    <w:rsid w:val="00E855E8"/>
    <w:rsid w:val="00E858D5"/>
    <w:rsid w:val="00E86C81"/>
    <w:rsid w:val="00E909FD"/>
    <w:rsid w:val="00E90FD8"/>
    <w:rsid w:val="00E923D5"/>
    <w:rsid w:val="00E96890"/>
    <w:rsid w:val="00E979AB"/>
    <w:rsid w:val="00EA23C5"/>
    <w:rsid w:val="00EA320A"/>
    <w:rsid w:val="00EA3633"/>
    <w:rsid w:val="00EA705F"/>
    <w:rsid w:val="00EB0849"/>
    <w:rsid w:val="00EB2719"/>
    <w:rsid w:val="00EB325F"/>
    <w:rsid w:val="00EB4B51"/>
    <w:rsid w:val="00EB4FF5"/>
    <w:rsid w:val="00EB645B"/>
    <w:rsid w:val="00EC2E24"/>
    <w:rsid w:val="00EC6D87"/>
    <w:rsid w:val="00EC7291"/>
    <w:rsid w:val="00EC734F"/>
    <w:rsid w:val="00ED1C1E"/>
    <w:rsid w:val="00ED3899"/>
    <w:rsid w:val="00ED39B9"/>
    <w:rsid w:val="00ED5A5E"/>
    <w:rsid w:val="00ED6C1C"/>
    <w:rsid w:val="00EE08E2"/>
    <w:rsid w:val="00EE3DA3"/>
    <w:rsid w:val="00EE3DDA"/>
    <w:rsid w:val="00EE4CD3"/>
    <w:rsid w:val="00EE5CF3"/>
    <w:rsid w:val="00EE7554"/>
    <w:rsid w:val="00EE7F76"/>
    <w:rsid w:val="00EF08F7"/>
    <w:rsid w:val="00EF0BBB"/>
    <w:rsid w:val="00EF1B08"/>
    <w:rsid w:val="00EF2AE9"/>
    <w:rsid w:val="00EF2DB8"/>
    <w:rsid w:val="00EF6175"/>
    <w:rsid w:val="00EF6EFC"/>
    <w:rsid w:val="00F01508"/>
    <w:rsid w:val="00F02367"/>
    <w:rsid w:val="00F02A9C"/>
    <w:rsid w:val="00F037C0"/>
    <w:rsid w:val="00F03816"/>
    <w:rsid w:val="00F046D0"/>
    <w:rsid w:val="00F04DCE"/>
    <w:rsid w:val="00F053D2"/>
    <w:rsid w:val="00F05E5E"/>
    <w:rsid w:val="00F0705D"/>
    <w:rsid w:val="00F12BCF"/>
    <w:rsid w:val="00F153A3"/>
    <w:rsid w:val="00F172B6"/>
    <w:rsid w:val="00F200DC"/>
    <w:rsid w:val="00F207A5"/>
    <w:rsid w:val="00F21107"/>
    <w:rsid w:val="00F21677"/>
    <w:rsid w:val="00F23138"/>
    <w:rsid w:val="00F2359E"/>
    <w:rsid w:val="00F24EA8"/>
    <w:rsid w:val="00F25A0F"/>
    <w:rsid w:val="00F27DE2"/>
    <w:rsid w:val="00F31EA2"/>
    <w:rsid w:val="00F367AB"/>
    <w:rsid w:val="00F4050D"/>
    <w:rsid w:val="00F43F2E"/>
    <w:rsid w:val="00F444A1"/>
    <w:rsid w:val="00F462CF"/>
    <w:rsid w:val="00F46454"/>
    <w:rsid w:val="00F46D78"/>
    <w:rsid w:val="00F50CEA"/>
    <w:rsid w:val="00F531A1"/>
    <w:rsid w:val="00F5386E"/>
    <w:rsid w:val="00F57775"/>
    <w:rsid w:val="00F60A7E"/>
    <w:rsid w:val="00F60E6D"/>
    <w:rsid w:val="00F61D02"/>
    <w:rsid w:val="00F625AE"/>
    <w:rsid w:val="00F62DE8"/>
    <w:rsid w:val="00F6406B"/>
    <w:rsid w:val="00F70065"/>
    <w:rsid w:val="00F72223"/>
    <w:rsid w:val="00F729ED"/>
    <w:rsid w:val="00F73834"/>
    <w:rsid w:val="00F753AC"/>
    <w:rsid w:val="00F7688C"/>
    <w:rsid w:val="00F77215"/>
    <w:rsid w:val="00F82472"/>
    <w:rsid w:val="00F871A2"/>
    <w:rsid w:val="00F92FEE"/>
    <w:rsid w:val="00F93454"/>
    <w:rsid w:val="00F94DA6"/>
    <w:rsid w:val="00F94FA9"/>
    <w:rsid w:val="00FA2DB6"/>
    <w:rsid w:val="00FA3193"/>
    <w:rsid w:val="00FA410F"/>
    <w:rsid w:val="00FA4D5B"/>
    <w:rsid w:val="00FB3007"/>
    <w:rsid w:val="00FB36E2"/>
    <w:rsid w:val="00FB45F5"/>
    <w:rsid w:val="00FB4F9D"/>
    <w:rsid w:val="00FC381A"/>
    <w:rsid w:val="00FC5A59"/>
    <w:rsid w:val="00FC5BFA"/>
    <w:rsid w:val="00FC703D"/>
    <w:rsid w:val="00FC750A"/>
    <w:rsid w:val="00FC7739"/>
    <w:rsid w:val="00FD16C5"/>
    <w:rsid w:val="00FD32F2"/>
    <w:rsid w:val="00FD447D"/>
    <w:rsid w:val="00FE0575"/>
    <w:rsid w:val="00FE0846"/>
    <w:rsid w:val="00FE24F3"/>
    <w:rsid w:val="00FE4AFE"/>
    <w:rsid w:val="00FE6196"/>
    <w:rsid w:val="00FF2740"/>
    <w:rsid w:val="00FF2D0E"/>
    <w:rsid w:val="00FF35E9"/>
    <w:rsid w:val="00FF3740"/>
    <w:rsid w:val="00FF3F47"/>
    <w:rsid w:val="00FF41DA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DBE8"/>
  <w15:chartTrackingRefBased/>
  <w15:docId w15:val="{A14E742D-01EE-4262-95DA-B7BC8F5E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esphd2014">
    <w:name w:val="Lises phd 2014"/>
    <w:basedOn w:val="Normal"/>
    <w:next w:val="Normal"/>
    <w:autoRedefine/>
    <w:qFormat/>
    <w:rsid w:val="00BB0CDC"/>
    <w:pPr>
      <w:jc w:val="right"/>
    </w:pPr>
    <w:rPr>
      <w:rFonts w:ascii="Cambria" w:hAnsi="Cambria"/>
      <w:sz w:val="24"/>
    </w:rPr>
  </w:style>
  <w:style w:type="paragraph" w:styleId="NormalWeb">
    <w:name w:val="Normal (Web)"/>
    <w:basedOn w:val="Normal"/>
    <w:uiPriority w:val="99"/>
    <w:unhideWhenUsed/>
    <w:rsid w:val="007B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B519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B519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21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svejl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v.dk/publikationer/" TargetMode="External"/><Relationship Id="rId5" Type="http://schemas.openxmlformats.org/officeDocument/2006/relationships/hyperlink" Target="https://www.dkmuseer.dk/sites/default/files/dokumenter/Vaerktoejer/ODMs_Magasinrappor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Ræder Knudsen</dc:creator>
  <cp:keywords/>
  <dc:description/>
  <cp:lastModifiedBy>Lene Larsen</cp:lastModifiedBy>
  <cp:revision>2</cp:revision>
  <dcterms:created xsi:type="dcterms:W3CDTF">2022-04-18T10:06:00Z</dcterms:created>
  <dcterms:modified xsi:type="dcterms:W3CDTF">2022-04-18T10:06:00Z</dcterms:modified>
</cp:coreProperties>
</file>